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D5E" w:rsidRDefault="00C47D5E">
      <w:r w:rsidRPr="000B0A1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36C513" wp14:editId="148F8760">
                <wp:simplePos x="0" y="0"/>
                <wp:positionH relativeFrom="margin">
                  <wp:posOffset>5084618</wp:posOffset>
                </wp:positionH>
                <wp:positionV relativeFrom="paragraph">
                  <wp:posOffset>775855</wp:posOffset>
                </wp:positionV>
                <wp:extent cx="4667250" cy="3990109"/>
                <wp:effectExtent l="0" t="0" r="19050" b="10795"/>
                <wp:wrapNone/>
                <wp:docPr id="47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39901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0A1C" w:rsidRPr="005F5332" w:rsidRDefault="000B0A1C" w:rsidP="000B0A1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0B0A1C" w:rsidRPr="005F5332" w:rsidRDefault="000B0A1C" w:rsidP="000B0A1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</w:p>
                          <w:p w:rsidR="000B0A1C" w:rsidRPr="005F5332" w:rsidRDefault="000B0A1C" w:rsidP="000B0A1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</w:p>
                          <w:p w:rsidR="000B0A1C" w:rsidRDefault="000B0A1C" w:rsidP="000B0A1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C47D5E" w:rsidRDefault="00C47D5E" w:rsidP="000B0A1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C47D5E" w:rsidRDefault="00C47D5E" w:rsidP="000B0A1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C47D5E" w:rsidRPr="005F5332" w:rsidRDefault="00C47D5E" w:rsidP="000B0A1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6C513" id="正方形/長方形 46" o:spid="_x0000_s1026" style="position:absolute;left:0;text-align:left;margin-left:400.35pt;margin-top:61.1pt;width:367.5pt;height:31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" fillcolor="white [3212]" strokecolor="#1f4d78 [1604]" strokeweight="1pt">
                <v:textbox>
                  <w:txbxContent>
                    <w:p w:rsidR="000B0A1C" w:rsidRPr="005F5332" w:rsidRDefault="000B0A1C" w:rsidP="000B0A1C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0B0A1C" w:rsidRPr="005F5332" w:rsidRDefault="000B0A1C" w:rsidP="000B0A1C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Cs w:val="28"/>
                        </w:rPr>
                      </w:pPr>
                    </w:p>
                    <w:p w:rsidR="000B0A1C" w:rsidRPr="005F5332" w:rsidRDefault="000B0A1C" w:rsidP="000B0A1C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Cs w:val="28"/>
                        </w:rPr>
                      </w:pPr>
                    </w:p>
                    <w:p w:rsidR="000B0A1C" w:rsidRDefault="000B0A1C" w:rsidP="000B0A1C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C47D5E" w:rsidRDefault="00C47D5E" w:rsidP="000B0A1C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C47D5E" w:rsidRDefault="00C47D5E" w:rsidP="000B0A1C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C47D5E" w:rsidRPr="005F5332" w:rsidRDefault="00C47D5E" w:rsidP="000B0A1C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F5332" w:rsidRPr="000B0A1C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0D437A77" wp14:editId="70BDED96">
                <wp:simplePos x="0" y="0"/>
                <wp:positionH relativeFrom="margin">
                  <wp:align>left</wp:align>
                </wp:positionH>
                <wp:positionV relativeFrom="paragraph">
                  <wp:posOffset>1962150</wp:posOffset>
                </wp:positionV>
                <wp:extent cx="4993640" cy="1371600"/>
                <wp:effectExtent l="0" t="0" r="16510" b="19050"/>
                <wp:wrapNone/>
                <wp:docPr id="9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364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5332" w:rsidRPr="005F5332" w:rsidRDefault="005F5332" w:rsidP="005F533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37A77" id="_x0000_s1027" style="position:absolute;left:0;text-align:left;margin-left:0;margin-top:154.5pt;width:393.2pt;height:108pt;z-index:2516541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" fillcolor="white [3212]" strokecolor="#1f4d78 [1604]" strokeweight="1pt">
                <v:textbox>
                  <w:txbxContent>
                    <w:p w:rsidR="005F5332" w:rsidRPr="005F5332" w:rsidRDefault="005F5332" w:rsidP="005F5332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F5332" w:rsidRPr="000B0A1C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0D437A77" wp14:editId="70BDED96">
                <wp:simplePos x="0" y="0"/>
                <wp:positionH relativeFrom="margin">
                  <wp:align>left</wp:align>
                </wp:positionH>
                <wp:positionV relativeFrom="paragraph">
                  <wp:posOffset>781050</wp:posOffset>
                </wp:positionV>
                <wp:extent cx="4974590" cy="1085850"/>
                <wp:effectExtent l="0" t="0" r="16510" b="19050"/>
                <wp:wrapNone/>
                <wp:docPr id="8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590" cy="108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5332" w:rsidRPr="005F5332" w:rsidRDefault="005F5332" w:rsidP="005F533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37A77" id="_x0000_s1028" style="position:absolute;left:0;text-align:left;margin-left:0;margin-top:61.5pt;width:391.7pt;height:85.5pt;z-index:2516551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" fillcolor="white [3212]" strokecolor="#1f4d78 [1604]" strokeweight="1pt">
                <v:textbox>
                  <w:txbxContent>
                    <w:p w:rsidR="005F5332" w:rsidRPr="005F5332" w:rsidRDefault="005F5332" w:rsidP="005F5332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F5332" w:rsidRPr="000B0A1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55B768" wp14:editId="23DDF1BC">
                <wp:simplePos x="0" y="0"/>
                <wp:positionH relativeFrom="margin">
                  <wp:align>left</wp:align>
                </wp:positionH>
                <wp:positionV relativeFrom="paragraph">
                  <wp:posOffset>3409950</wp:posOffset>
                </wp:positionV>
                <wp:extent cx="2735580" cy="419100"/>
                <wp:effectExtent l="0" t="0" r="45720" b="19050"/>
                <wp:wrapNone/>
                <wp:docPr id="42" name="ホームベー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4191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0A1C" w:rsidRPr="005F5332" w:rsidRDefault="00114DFB" w:rsidP="000B0A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R3</w:t>
                            </w:r>
                            <w:r w:rsidR="00C47D5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="00C47D5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事業</w:t>
                            </w:r>
                            <w:r w:rsidR="00C47D5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目標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5B76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41" o:spid="_x0000_s1029" type="#_x0000_t15" style="position:absolute;left:0;text-align:left;margin-left:0;margin-top:268.5pt;width:215.4pt;height:33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" adj="19945" fillcolor="#5b9bd5 [3204]" strokecolor="#1f4d78 [1604]" strokeweight="1pt">
                <v:textbox>
                  <w:txbxContent>
                    <w:p w:rsidR="000B0A1C" w:rsidRPr="005F5332" w:rsidRDefault="00114DFB" w:rsidP="000B0A1C">
                      <w:pPr>
                        <w:jc w:val="center"/>
                        <w:rPr>
                          <w:rFonts w:ascii="ＭＳ ゴシック" w:eastAsia="ＭＳ ゴシック" w:hAnsi="ＭＳ ゴシック"/>
                          <w:kern w:val="0"/>
                          <w:sz w:val="3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R3</w:t>
                      </w:r>
                      <w:r w:rsidR="00C47D5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="00C47D5E">
                        <w:rPr>
                          <w:rFonts w:ascii="ＭＳ ゴシック" w:eastAsia="ＭＳ ゴシック" w:hAnsi="ＭＳ ゴシック"/>
                          <w:sz w:val="24"/>
                        </w:rPr>
                        <w:t>事業</w:t>
                      </w:r>
                      <w:r w:rsidR="00C47D5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目標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5332" w:rsidRPr="000B0A1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FC8B40" wp14:editId="1924625B">
                <wp:simplePos x="0" y="0"/>
                <wp:positionH relativeFrom="column">
                  <wp:posOffset>19050</wp:posOffset>
                </wp:positionH>
                <wp:positionV relativeFrom="paragraph">
                  <wp:posOffset>1962150</wp:posOffset>
                </wp:positionV>
                <wp:extent cx="2678430" cy="381000"/>
                <wp:effectExtent l="0" t="0" r="45720" b="19050"/>
                <wp:wrapNone/>
                <wp:docPr id="6" name="ホームベー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30" cy="3810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0A1C" w:rsidRPr="005F5332" w:rsidRDefault="000B0A1C" w:rsidP="000B0A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32"/>
                                <w:szCs w:val="24"/>
                              </w:rPr>
                            </w:pPr>
                            <w:r w:rsidRPr="005F533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取組の背景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C8B40" id="ホームベース 5" o:spid="_x0000_s1030" type="#_x0000_t15" style="position:absolute;left:0;text-align:left;margin-left:1.5pt;margin-top:154.5pt;width:210.9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" adj="20064" fillcolor="#5b9bd5 [3204]" strokecolor="#1f4d78 [1604]" strokeweight="1pt">
                <v:textbox>
                  <w:txbxContent>
                    <w:p w:rsidR="000B0A1C" w:rsidRPr="005F5332" w:rsidRDefault="000B0A1C" w:rsidP="000B0A1C">
                      <w:pPr>
                        <w:jc w:val="center"/>
                        <w:rPr>
                          <w:rFonts w:ascii="ＭＳ ゴシック" w:eastAsia="ＭＳ ゴシック" w:hAnsi="ＭＳ ゴシック"/>
                          <w:kern w:val="0"/>
                          <w:sz w:val="32"/>
                          <w:szCs w:val="24"/>
                        </w:rPr>
                      </w:pPr>
                      <w:r w:rsidRPr="005F533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取組の背景</w:t>
                      </w:r>
                    </w:p>
                  </w:txbxContent>
                </v:textbox>
              </v:shape>
            </w:pict>
          </mc:Fallback>
        </mc:AlternateContent>
      </w:r>
      <w:r w:rsidR="005F5332" w:rsidRPr="000B0A1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591897" wp14:editId="5AFA6E57">
                <wp:simplePos x="0" y="0"/>
                <wp:positionH relativeFrom="column">
                  <wp:posOffset>19050</wp:posOffset>
                </wp:positionH>
                <wp:positionV relativeFrom="paragraph">
                  <wp:posOffset>762000</wp:posOffset>
                </wp:positionV>
                <wp:extent cx="2678430" cy="381000"/>
                <wp:effectExtent l="0" t="0" r="45720" b="19050"/>
                <wp:wrapNone/>
                <wp:docPr id="54" name="ホームベー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30" cy="3810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0A1C" w:rsidRPr="005F5332" w:rsidRDefault="000B0A1C" w:rsidP="000B0A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</w:rPr>
                            </w:pPr>
                            <w:r w:rsidRPr="005F533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事業目的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91897" id="ホームベース 53" o:spid="_x0000_s1031" type="#_x0000_t15" style="position:absolute;left:0;text-align:left;margin-left:1.5pt;margin-top:60pt;width:210.9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" adj="20064" fillcolor="#5b9bd5 [3204]" strokecolor="#1f4d78 [1604]" strokeweight="1pt">
                <v:textbox>
                  <w:txbxContent>
                    <w:p w:rsidR="000B0A1C" w:rsidRPr="005F5332" w:rsidRDefault="000B0A1C" w:rsidP="000B0A1C">
                      <w:pPr>
                        <w:jc w:val="center"/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</w:rPr>
                      </w:pPr>
                      <w:r w:rsidRPr="005F533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事業目的</w:t>
                      </w:r>
                    </w:p>
                  </w:txbxContent>
                </v:textbox>
              </v:shape>
            </w:pict>
          </mc:Fallback>
        </mc:AlternateContent>
      </w:r>
      <w:r w:rsidR="005F5332" w:rsidRPr="000B0A1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6A1DE0" wp14:editId="61492BB0">
                <wp:simplePos x="0" y="0"/>
                <wp:positionH relativeFrom="column">
                  <wp:posOffset>5086350</wp:posOffset>
                </wp:positionH>
                <wp:positionV relativeFrom="paragraph">
                  <wp:posOffset>781050</wp:posOffset>
                </wp:positionV>
                <wp:extent cx="2468880" cy="381000"/>
                <wp:effectExtent l="0" t="0" r="45720" b="19050"/>
                <wp:wrapNone/>
                <wp:docPr id="48" name="ホームベー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3810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0A1C" w:rsidRPr="005F5332" w:rsidRDefault="00C47D5E" w:rsidP="000B0A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事業概要（取組の特長）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A1DE0" id="ホームベース 47" o:spid="_x0000_s1032" type="#_x0000_t15" style="position:absolute;left:0;text-align:left;margin-left:400.5pt;margin-top:61.5pt;width:194.4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" adj="19933" fillcolor="#5b9bd5 [3204]" strokecolor="#1f4d78 [1604]" strokeweight="1pt">
                <v:textbox>
                  <w:txbxContent>
                    <w:p w:rsidR="000B0A1C" w:rsidRPr="005F5332" w:rsidRDefault="00C47D5E" w:rsidP="000B0A1C">
                      <w:pPr>
                        <w:jc w:val="center"/>
                        <w:rPr>
                          <w:rFonts w:ascii="ＭＳ ゴシック" w:eastAsia="ＭＳ ゴシック" w:hAnsi="ＭＳ ゴシック"/>
                          <w:kern w:val="0"/>
                          <w:sz w:val="3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事業概要（取組の特長）</w:t>
                      </w:r>
                    </w:p>
                  </w:txbxContent>
                </v:textbox>
              </v:shape>
            </w:pict>
          </mc:Fallback>
        </mc:AlternateContent>
      </w:r>
      <w:r w:rsidR="000B0A1C" w:rsidRPr="000B0A1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EB70B3" wp14:editId="4BFA4373">
                <wp:simplePos x="0" y="0"/>
                <wp:positionH relativeFrom="column">
                  <wp:posOffset>5086350</wp:posOffset>
                </wp:positionH>
                <wp:positionV relativeFrom="paragraph">
                  <wp:posOffset>4857750</wp:posOffset>
                </wp:positionV>
                <wp:extent cx="2440305" cy="361950"/>
                <wp:effectExtent l="0" t="0" r="36195" b="19050"/>
                <wp:wrapNone/>
                <wp:docPr id="52" name="ホームベー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305" cy="3619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0A1C" w:rsidRPr="005F5332" w:rsidRDefault="00C47D5E" w:rsidP="000B0A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事業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効果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B70B3" id="ホームベース 51" o:spid="_x0000_s1033" type="#_x0000_t15" style="position:absolute;left:0;text-align:left;margin-left:400.5pt;margin-top:382.5pt;width:192.1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" adj="19998" fillcolor="#5b9bd5 [3204]" strokecolor="#1f4d78 [1604]" strokeweight="1pt">
                <v:textbox>
                  <w:txbxContent>
                    <w:p w:rsidR="000B0A1C" w:rsidRPr="005F5332" w:rsidRDefault="00C47D5E" w:rsidP="000B0A1C">
                      <w:pPr>
                        <w:jc w:val="center"/>
                        <w:rPr>
                          <w:rFonts w:ascii="ＭＳ ゴシック" w:eastAsia="ＭＳ ゴシック" w:hAnsi="ＭＳ ゴシック"/>
                          <w:kern w:val="0"/>
                          <w:sz w:val="3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事業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効果</w:t>
                      </w:r>
                    </w:p>
                  </w:txbxContent>
                </v:textbox>
              </v:shape>
            </w:pict>
          </mc:Fallback>
        </mc:AlternateContent>
      </w:r>
      <w:r w:rsidR="000B0A1C" w:rsidRPr="000B0A1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E0046D" wp14:editId="3C16A130">
                <wp:simplePos x="0" y="0"/>
                <wp:positionH relativeFrom="column">
                  <wp:posOffset>6934200</wp:posOffset>
                </wp:positionH>
                <wp:positionV relativeFrom="paragraph">
                  <wp:posOffset>400050</wp:posOffset>
                </wp:positionV>
                <wp:extent cx="2715260" cy="304800"/>
                <wp:effectExtent l="0" t="0" r="0" b="0"/>
                <wp:wrapNone/>
                <wp:docPr id="34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26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0A1C" w:rsidRPr="005F5332" w:rsidRDefault="000B0A1C" w:rsidP="000B0A1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F5332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法人名：　　　　　　　　　　　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004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34" type="#_x0000_t202" style="position:absolute;left:0;text-align:left;margin-left:546pt;margin-top:31.5pt;width:213.8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" filled="f" stroked="f">
                <v:textbox>
                  <w:txbxContent>
                    <w:p w:rsidR="000B0A1C" w:rsidRPr="005F5332" w:rsidRDefault="000B0A1C" w:rsidP="000B0A1C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</w:rPr>
                      </w:pPr>
                      <w:r w:rsidRPr="005F5332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 xml:space="preserve">法人名：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0B0A1C" w:rsidRPr="000B0A1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77A8B1" wp14:editId="5467D818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9744075" cy="476250"/>
                <wp:effectExtent l="0" t="0" r="28575" b="19050"/>
                <wp:wrapNone/>
                <wp:docPr id="33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4075" cy="476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0A1C" w:rsidRPr="005F5332" w:rsidRDefault="000B0A1C" w:rsidP="000B0A1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5F5332">
                              <w:rPr>
                                <w:rFonts w:asciiTheme="majorHAnsi" w:eastAsiaTheme="majorHAnsi" w:hAnsiTheme="majorHAns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【事業名】　　　　　　取組タイトル　　　　　　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7A8B1" id="正方形/長方形 32" o:spid="_x0000_s1035" style="position:absolute;left:0;text-align:left;margin-left:716.05pt;margin-top:18.75pt;width:767.25pt;height:37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" fillcolor="#b4c6e7 [1304]" strokecolor="#0070c0" strokeweight="1pt">
                <v:textbox>
                  <w:txbxContent>
                    <w:p w:rsidR="000B0A1C" w:rsidRPr="005F5332" w:rsidRDefault="000B0A1C" w:rsidP="000B0A1C">
                      <w:pPr>
                        <w:pStyle w:val="Web"/>
                        <w:spacing w:before="0" w:beforeAutospacing="0" w:after="0" w:afterAutospacing="0"/>
                        <w:rPr>
                          <w:rFonts w:asciiTheme="majorHAnsi" w:eastAsiaTheme="majorHAnsi" w:hAnsiTheme="majorHAnsi"/>
                        </w:rPr>
                      </w:pPr>
                      <w:r w:rsidRPr="005F5332">
                        <w:rPr>
                          <w:rFonts w:asciiTheme="majorHAnsi" w:eastAsiaTheme="majorHAnsi" w:hAnsiTheme="majorHAnsi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【事業名】　　　　　　取組タイトル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B0A1C" w:rsidRPr="000B0A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99A04" wp14:editId="59B24503">
                <wp:simplePos x="0" y="0"/>
                <wp:positionH relativeFrom="column">
                  <wp:posOffset>8782050</wp:posOffset>
                </wp:positionH>
                <wp:positionV relativeFrom="paragraph">
                  <wp:posOffset>-361950</wp:posOffset>
                </wp:positionV>
                <wp:extent cx="867419" cy="360252"/>
                <wp:effectExtent l="0" t="0" r="8890" b="1905"/>
                <wp:wrapNone/>
                <wp:docPr id="32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419" cy="3602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0A1C" w:rsidRDefault="00C47D5E" w:rsidP="000B0A1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様式</w:t>
                            </w:r>
                            <w:r w:rsidR="000B0A1C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３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F99A04" id="正方形/長方形 31" o:spid="_x0000_s1036" style="position:absolute;left:0;text-align:left;margin-left:691.5pt;margin-top:-28.5pt;width:68.3pt;height:28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" fillcolor="white [3212]" stroked="f" strokeweight="1pt">
                <v:textbox>
                  <w:txbxContent>
                    <w:p w:rsidR="000B0A1C" w:rsidRDefault="00C47D5E" w:rsidP="000B0A1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様式</w:t>
                      </w:r>
                      <w:r w:rsidR="000B0A1C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0B0A1C" w:rsidRPr="000B0A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27B84B" wp14:editId="270E6786">
                <wp:simplePos x="0" y="0"/>
                <wp:positionH relativeFrom="column">
                  <wp:posOffset>1876425</wp:posOffset>
                </wp:positionH>
                <wp:positionV relativeFrom="paragraph">
                  <wp:posOffset>-209550</wp:posOffset>
                </wp:positionV>
                <wp:extent cx="5587936" cy="495300"/>
                <wp:effectExtent l="0" t="0" r="0" b="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7936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7D5E" w:rsidRPr="00C47D5E" w:rsidRDefault="00C47D5E" w:rsidP="00C47D5E">
                            <w:pPr>
                              <w:pStyle w:val="Web"/>
                              <w:jc w:val="center"/>
                              <w:rPr>
                                <w:rFonts w:asciiTheme="majorHAnsi" w:eastAsiaTheme="majorHAnsi" w:hAnsiTheme="majorHAns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47D5E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事業概要</w:t>
                            </w:r>
                          </w:p>
                          <w:p w:rsidR="000B0A1C" w:rsidRPr="005F5332" w:rsidRDefault="000B0A1C" w:rsidP="00C47D5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Theme="majorHAnsi" w:hAnsiTheme="majorHAnsi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7B84B" id="正方形/長方形 6" o:spid="_x0000_s1037" style="position:absolute;left:0;text-align:left;margin-left:147.75pt;margin-top:-16.5pt;width:440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" fillcolor="white [3212]" stroked="f" strokeweight="1pt">
                <v:textbox>
                  <w:txbxContent>
                    <w:p w:rsidR="00C47D5E" w:rsidRPr="00C47D5E" w:rsidRDefault="00C47D5E" w:rsidP="00C47D5E">
                      <w:pPr>
                        <w:pStyle w:val="Web"/>
                        <w:jc w:val="center"/>
                        <w:rPr>
                          <w:rFonts w:asciiTheme="majorHAnsi" w:eastAsiaTheme="majorHAnsi" w:hAnsiTheme="majorHAns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C47D5E">
                        <w:rPr>
                          <w:rFonts w:asciiTheme="majorHAnsi" w:eastAsiaTheme="majorHAnsi" w:hAnsiTheme="majorHAns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事業概要</w:t>
                      </w:r>
                    </w:p>
                    <w:p w:rsidR="000B0A1C" w:rsidRPr="005F5332" w:rsidRDefault="000B0A1C" w:rsidP="00C47D5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HAnsi" w:eastAsia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47D5E" w:rsidRPr="00C47D5E" w:rsidRDefault="00C47D5E" w:rsidP="00C47D5E"/>
    <w:p w:rsidR="00C47D5E" w:rsidRPr="00C47D5E" w:rsidRDefault="00C47D5E" w:rsidP="00C47D5E"/>
    <w:p w:rsidR="00C47D5E" w:rsidRPr="00C47D5E" w:rsidRDefault="00DF1DAF" w:rsidP="00C47D5E">
      <w:r w:rsidRPr="000B0A1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33E317" wp14:editId="779BB0E9">
                <wp:simplePos x="0" y="0"/>
                <wp:positionH relativeFrom="page">
                  <wp:align>right</wp:align>
                </wp:positionH>
                <wp:positionV relativeFrom="paragraph">
                  <wp:posOffset>142677</wp:posOffset>
                </wp:positionV>
                <wp:extent cx="2755322" cy="381000"/>
                <wp:effectExtent l="0" t="0" r="0" b="0"/>
                <wp:wrapNone/>
                <wp:docPr id="10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322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7D5E" w:rsidRPr="005F5332" w:rsidRDefault="00C47D5E" w:rsidP="00C47D5E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5F533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補助金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要望額</w:t>
                            </w:r>
                            <w:r w:rsidR="00DF1DA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】　　　</w:t>
                            </w:r>
                            <w:r w:rsidRPr="005F533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千円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3E317" id="テキスト ボックス 17" o:spid="_x0000_s1038" type="#_x0000_t202" style="position:absolute;left:0;text-align:left;margin-left:165.75pt;margin-top:11.25pt;width:216.95pt;height:30pt;z-index:2516776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" filled="f" stroked="f">
                <v:textbox>
                  <w:txbxContent>
                    <w:p w:rsidR="00C47D5E" w:rsidRPr="005F5332" w:rsidRDefault="00C47D5E" w:rsidP="00C47D5E">
                      <w:pPr>
                        <w:rPr>
                          <w:rFonts w:ascii="ＭＳ ゴシック" w:eastAsia="ＭＳ ゴシック" w:hAnsi="ＭＳ ゴシック"/>
                          <w:kern w:val="0"/>
                          <w:sz w:val="28"/>
                          <w:szCs w:val="24"/>
                        </w:rPr>
                      </w:pPr>
                      <w:r w:rsidRPr="005F533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補助金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要望額</w:t>
                      </w:r>
                      <w:r w:rsidR="00DF1DA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】　　　</w:t>
                      </w:r>
                      <w:r w:rsidRPr="005F533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千円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47D5E" w:rsidRPr="00C47D5E" w:rsidRDefault="00C47D5E" w:rsidP="00C47D5E"/>
    <w:p w:rsidR="00C47D5E" w:rsidRPr="00C47D5E" w:rsidRDefault="00C47D5E" w:rsidP="00C47D5E"/>
    <w:p w:rsidR="00C47D5E" w:rsidRPr="00C47D5E" w:rsidRDefault="00C47D5E" w:rsidP="00C47D5E"/>
    <w:p w:rsidR="00C47D5E" w:rsidRPr="00C47D5E" w:rsidRDefault="00C47D5E" w:rsidP="00C47D5E"/>
    <w:p w:rsidR="00C47D5E" w:rsidRPr="00C47D5E" w:rsidRDefault="00C47D5E" w:rsidP="00C47D5E"/>
    <w:p w:rsidR="00C47D5E" w:rsidRPr="00C47D5E" w:rsidRDefault="00C47D5E" w:rsidP="00C47D5E"/>
    <w:p w:rsidR="00C47D5E" w:rsidRPr="00C47D5E" w:rsidRDefault="00C47D5E" w:rsidP="00C47D5E"/>
    <w:p w:rsidR="00C47D5E" w:rsidRPr="00C47D5E" w:rsidRDefault="00C47D5E" w:rsidP="00C47D5E"/>
    <w:p w:rsidR="00C47D5E" w:rsidRPr="00C47D5E" w:rsidRDefault="00C47D5E" w:rsidP="00C47D5E"/>
    <w:p w:rsidR="00C47D5E" w:rsidRPr="00C47D5E" w:rsidRDefault="00C47D5E" w:rsidP="00C47D5E"/>
    <w:p w:rsidR="00C47D5E" w:rsidRPr="00C47D5E" w:rsidRDefault="00C47D5E" w:rsidP="00C47D5E">
      <w:r w:rsidRPr="000B0A1C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D437A77" wp14:editId="70BDED96">
                <wp:simplePos x="0" y="0"/>
                <wp:positionH relativeFrom="margin">
                  <wp:align>left</wp:align>
                </wp:positionH>
                <wp:positionV relativeFrom="paragraph">
                  <wp:posOffset>224589</wp:posOffset>
                </wp:positionV>
                <wp:extent cx="4993640" cy="3272590"/>
                <wp:effectExtent l="0" t="0" r="16510" b="23495"/>
                <wp:wrapNone/>
                <wp:docPr id="5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3640" cy="3272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5332" w:rsidRPr="005F5332" w:rsidRDefault="005F5332" w:rsidP="005F533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37A77" id="_x0000_s1039" style="position:absolute;left:0;text-align:left;margin-left:0;margin-top:17.7pt;width:393.2pt;height:257.7pt;z-index:25165618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" fillcolor="white [3212]" strokecolor="#1f4d78 [1604]" strokeweight="1pt">
                <v:textbox>
                  <w:txbxContent>
                    <w:p w:rsidR="005F5332" w:rsidRPr="005F5332" w:rsidRDefault="005F5332" w:rsidP="005F5332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47D5E" w:rsidRPr="00C47D5E" w:rsidRDefault="00C47D5E" w:rsidP="00C47D5E"/>
    <w:p w:rsidR="00C47D5E" w:rsidRPr="00C47D5E" w:rsidRDefault="00C47D5E" w:rsidP="00C47D5E"/>
    <w:p w:rsidR="00C47D5E" w:rsidRPr="00C47D5E" w:rsidRDefault="00C47D5E" w:rsidP="00C47D5E"/>
    <w:p w:rsidR="00C47D5E" w:rsidRPr="00C47D5E" w:rsidRDefault="00C47D5E" w:rsidP="00C47D5E"/>
    <w:p w:rsidR="00C47D5E" w:rsidRPr="00C47D5E" w:rsidRDefault="00C47D5E" w:rsidP="00C47D5E"/>
    <w:p w:rsidR="00C47D5E" w:rsidRPr="00C47D5E" w:rsidRDefault="00C47D5E" w:rsidP="00C47D5E"/>
    <w:p w:rsidR="00C47D5E" w:rsidRPr="00C47D5E" w:rsidRDefault="00C47D5E" w:rsidP="00C47D5E">
      <w:r w:rsidRPr="000B0A1C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D437A77" wp14:editId="70BDED96">
                <wp:simplePos x="0" y="0"/>
                <wp:positionH relativeFrom="margin">
                  <wp:align>right</wp:align>
                </wp:positionH>
                <wp:positionV relativeFrom="paragraph">
                  <wp:posOffset>84221</wp:posOffset>
                </wp:positionV>
                <wp:extent cx="4667250" cy="1844842"/>
                <wp:effectExtent l="0" t="0" r="19050" b="22225"/>
                <wp:wrapNone/>
                <wp:docPr id="4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18448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5332" w:rsidRPr="005F5332" w:rsidRDefault="005F5332" w:rsidP="005F533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37A77" id="_x0000_s1040" style="position:absolute;left:0;text-align:left;margin-left:316.3pt;margin-top:6.65pt;width:367.5pt;height:145.25pt;z-index:25165721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" fillcolor="white [3212]" strokecolor="#1f4d78 [1604]" strokeweight="1pt">
                <v:textbox>
                  <w:txbxContent>
                    <w:p w:rsidR="005F5332" w:rsidRPr="005F5332" w:rsidRDefault="005F5332" w:rsidP="005F5332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47D5E" w:rsidRPr="00C47D5E" w:rsidRDefault="00C47D5E" w:rsidP="00C47D5E"/>
    <w:p w:rsidR="00C47D5E" w:rsidRPr="00C47D5E" w:rsidRDefault="00C47D5E" w:rsidP="00C47D5E"/>
    <w:p w:rsidR="00C47D5E" w:rsidRPr="00C47D5E" w:rsidRDefault="00C47D5E" w:rsidP="00C47D5E"/>
    <w:p w:rsidR="00C47D5E" w:rsidRPr="00C47D5E" w:rsidRDefault="00C47D5E" w:rsidP="00C47D5E"/>
    <w:p w:rsidR="00C47D5E" w:rsidRDefault="00C47D5E" w:rsidP="00C47D5E"/>
    <w:p w:rsidR="00C47D5E" w:rsidRDefault="00C47D5E" w:rsidP="00C47D5E"/>
    <w:p w:rsidR="002023C9" w:rsidRDefault="002023C9" w:rsidP="00C47D5E">
      <w:pPr>
        <w:jc w:val="right"/>
      </w:pPr>
    </w:p>
    <w:p w:rsidR="007D7D8F" w:rsidRDefault="007D7D8F" w:rsidP="007D7D8F">
      <w:r w:rsidRPr="007D7D8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5FAD3F" wp14:editId="4152A738">
                <wp:simplePos x="0" y="0"/>
                <wp:positionH relativeFrom="column">
                  <wp:posOffset>7053107</wp:posOffset>
                </wp:positionH>
                <wp:positionV relativeFrom="paragraph">
                  <wp:posOffset>-259715</wp:posOffset>
                </wp:positionV>
                <wp:extent cx="1639837" cy="661481"/>
                <wp:effectExtent l="0" t="0" r="17780" b="24765"/>
                <wp:wrapNone/>
                <wp:docPr id="30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837" cy="661481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D8F" w:rsidRPr="007D7D8F" w:rsidRDefault="007D7D8F" w:rsidP="007D7D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D7D8F"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5FAD3F" id="角丸四角形 3" o:spid="_x0000_s1041" style="position:absolute;left:0;text-align:left;margin-left:555.35pt;margin-top:-20.45pt;width:129.1pt;height:52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" fillcolor="white [3201]" strokecolor="black [3200]" strokeweight="1pt">
                <v:stroke joinstyle="miter"/>
                <v:textbox>
                  <w:txbxContent>
                    <w:p w:rsidR="007D7D8F" w:rsidRPr="007D7D8F" w:rsidRDefault="007D7D8F" w:rsidP="007D7D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 w:rsidRPr="007D7D8F"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Pr="000B0A1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DB9D60" wp14:editId="68313DFF">
                <wp:simplePos x="0" y="0"/>
                <wp:positionH relativeFrom="margin">
                  <wp:align>left</wp:align>
                </wp:positionH>
                <wp:positionV relativeFrom="paragraph">
                  <wp:posOffset>781050</wp:posOffset>
                </wp:positionV>
                <wp:extent cx="4974590" cy="1085850"/>
                <wp:effectExtent l="0" t="0" r="16510" b="19050"/>
                <wp:wrapNone/>
                <wp:docPr id="14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590" cy="108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D8F" w:rsidRPr="007D7D8F" w:rsidRDefault="007D7D8F" w:rsidP="007D7D8F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D7D8F">
                              <w:rPr>
                                <w:rFonts w:ascii="ＭＳ ゴシック" w:eastAsia="ＭＳ ゴシック" w:hAnsi="ＭＳ ゴシック" w:hint="eastAsia"/>
                              </w:rPr>
                              <w:t>将来の職業選択の１つとして介護の仕事に関心をもつ若者を増やす</w:t>
                            </w:r>
                          </w:p>
                          <w:p w:rsidR="007D7D8F" w:rsidRPr="007D7D8F" w:rsidRDefault="002F19E7" w:rsidP="007D7D8F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外国人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介護</w:t>
                            </w:r>
                            <w:r w:rsidR="00DF3C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職員への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日本語学習支援、</w:t>
                            </w:r>
                            <w:r w:rsidR="00DF3C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介護福祉士の</w:t>
                            </w:r>
                            <w:r w:rsidR="00DF3C7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資格取得</w:t>
                            </w:r>
                            <w:r w:rsidR="00DF3C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支援</w:t>
                            </w:r>
                            <w:r w:rsidR="00DF3C7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を</w:t>
                            </w:r>
                            <w:r w:rsidR="00DF3C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行うことで</w:t>
                            </w:r>
                            <w:r w:rsidR="00DF3C7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、</w:t>
                            </w:r>
                            <w:r w:rsidR="00B9650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外国人介護職員の</w:t>
                            </w:r>
                            <w:r w:rsidR="00B9650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資質向上</w:t>
                            </w:r>
                            <w:r w:rsidR="00B9650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・職場</w:t>
                            </w:r>
                            <w:r w:rsidR="00B9650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への</w:t>
                            </w:r>
                            <w:r w:rsidR="00B9650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定着を</w:t>
                            </w:r>
                            <w:r w:rsidR="00B9650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促進する。</w:t>
                            </w:r>
                          </w:p>
                          <w:p w:rsidR="007D7D8F" w:rsidRPr="00B96503" w:rsidRDefault="007D7D8F" w:rsidP="007D7D8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B9D60" id="_x0000_s1042" style="position:absolute;left:0;text-align:left;margin-left:0;margin-top:61.5pt;width:391.7pt;height:85.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" fillcolor="white [3212]" strokecolor="#1f4d78 [1604]" strokeweight="1pt">
                <v:textbox>
                  <w:txbxContent>
                    <w:p w:rsidR="007D7D8F" w:rsidRPr="007D7D8F" w:rsidRDefault="007D7D8F" w:rsidP="007D7D8F">
                      <w:pPr>
                        <w:pStyle w:val="Web"/>
                        <w:rPr>
                          <w:rFonts w:ascii="ＭＳ ゴシック" w:eastAsia="ＭＳ ゴシック" w:hAnsi="ＭＳ ゴシック"/>
                        </w:rPr>
                      </w:pPr>
                      <w:r w:rsidRPr="007D7D8F">
                        <w:rPr>
                          <w:rFonts w:ascii="ＭＳ ゴシック" w:eastAsia="ＭＳ ゴシック" w:hAnsi="ＭＳ ゴシック" w:hint="eastAsia"/>
                        </w:rPr>
                        <w:t>将来の職業選択の１つとして介護の仕事に関心をもつ若者を増やす</w:t>
                      </w:r>
                    </w:p>
                    <w:p w:rsidR="007D7D8F" w:rsidRPr="007D7D8F" w:rsidRDefault="002F19E7" w:rsidP="007D7D8F">
                      <w:pPr>
                        <w:pStyle w:val="Web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外国人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介護</w:t>
                      </w:r>
                      <w:r w:rsidR="00DF3C7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職員への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日本語学習支援、</w:t>
                      </w:r>
                      <w:r w:rsidR="00DF3C7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介護福祉士の</w:t>
                      </w:r>
                      <w:r w:rsidR="00DF3C7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資格取得</w:t>
                      </w:r>
                      <w:r w:rsidR="00DF3C7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支援</w:t>
                      </w:r>
                      <w:r w:rsidR="00DF3C7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を</w:t>
                      </w:r>
                      <w:r w:rsidR="00DF3C7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行うことで</w:t>
                      </w:r>
                      <w:r w:rsidR="00DF3C7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、</w:t>
                      </w:r>
                      <w:r w:rsidR="00B9650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外国人介護職員の</w:t>
                      </w:r>
                      <w:r w:rsidR="00B96503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資質向上</w:t>
                      </w:r>
                      <w:r w:rsidR="00B9650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・職場</w:t>
                      </w:r>
                      <w:r w:rsidR="00B96503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への</w:t>
                      </w:r>
                      <w:r w:rsidR="00B9650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定着を</w:t>
                      </w:r>
                      <w:r w:rsidR="00B96503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促進する。</w:t>
                      </w:r>
                    </w:p>
                    <w:p w:rsidR="007D7D8F" w:rsidRPr="00B96503" w:rsidRDefault="007D7D8F" w:rsidP="007D7D8F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B0A1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243C79" wp14:editId="3D30C9D2">
                <wp:simplePos x="0" y="0"/>
                <wp:positionH relativeFrom="margin">
                  <wp:align>left</wp:align>
                </wp:positionH>
                <wp:positionV relativeFrom="paragraph">
                  <wp:posOffset>3409950</wp:posOffset>
                </wp:positionV>
                <wp:extent cx="2735580" cy="419100"/>
                <wp:effectExtent l="0" t="0" r="45720" b="19050"/>
                <wp:wrapNone/>
                <wp:docPr id="15" name="ホームベー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4191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D8F" w:rsidRPr="005F5332" w:rsidRDefault="00114DFB" w:rsidP="007D7D8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3</w:t>
                            </w:r>
                            <w:r w:rsidR="007D7D8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="007D7D8F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事業</w:t>
                            </w:r>
                            <w:r w:rsidR="007D7D8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目標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43C79" id="_x0000_s1043" type="#_x0000_t15" style="position:absolute;left:0;text-align:left;margin-left:0;margin-top:268.5pt;width:215.4pt;height:33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" adj="19945" fillcolor="#5b9bd5 [3204]" strokecolor="#1f4d78 [1604]" strokeweight="1pt">
                <v:textbox>
                  <w:txbxContent>
                    <w:p w:rsidR="007D7D8F" w:rsidRPr="005F5332" w:rsidRDefault="00114DFB" w:rsidP="007D7D8F">
                      <w:pPr>
                        <w:jc w:val="center"/>
                        <w:rPr>
                          <w:rFonts w:ascii="ＭＳ ゴシック" w:eastAsia="ＭＳ ゴシック" w:hAnsi="ＭＳ ゴシック"/>
                          <w:kern w:val="0"/>
                          <w:sz w:val="3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R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3</w:t>
                      </w:r>
                      <w:r w:rsidR="007D7D8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="007D7D8F">
                        <w:rPr>
                          <w:rFonts w:ascii="ＭＳ ゴシック" w:eastAsia="ＭＳ ゴシック" w:hAnsi="ＭＳ ゴシック"/>
                          <w:sz w:val="24"/>
                        </w:rPr>
                        <w:t>事業</w:t>
                      </w:r>
                      <w:r w:rsidR="007D7D8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目標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0A1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68F80F" wp14:editId="68013735">
                <wp:simplePos x="0" y="0"/>
                <wp:positionH relativeFrom="column">
                  <wp:posOffset>19050</wp:posOffset>
                </wp:positionH>
                <wp:positionV relativeFrom="paragraph">
                  <wp:posOffset>762000</wp:posOffset>
                </wp:positionV>
                <wp:extent cx="2678430" cy="381000"/>
                <wp:effectExtent l="0" t="0" r="45720" b="19050"/>
                <wp:wrapNone/>
                <wp:docPr id="17" name="ホームベー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30" cy="3810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D8F" w:rsidRPr="005F5332" w:rsidRDefault="007D7D8F" w:rsidP="007D7D8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</w:rPr>
                            </w:pPr>
                            <w:r w:rsidRPr="005F533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事業目的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8F80F" id="_x0000_s1044" type="#_x0000_t15" style="position:absolute;left:0;text-align:left;margin-left:1.5pt;margin-top:60pt;width:210.9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" adj="20064" fillcolor="#5b9bd5 [3204]" strokecolor="#1f4d78 [1604]" strokeweight="1pt">
                <v:textbox>
                  <w:txbxContent>
                    <w:p w:rsidR="007D7D8F" w:rsidRPr="005F5332" w:rsidRDefault="007D7D8F" w:rsidP="007D7D8F">
                      <w:pPr>
                        <w:jc w:val="center"/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</w:rPr>
                      </w:pPr>
                      <w:r w:rsidRPr="005F533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事業目的</w:t>
                      </w:r>
                    </w:p>
                  </w:txbxContent>
                </v:textbox>
              </v:shape>
            </w:pict>
          </mc:Fallback>
        </mc:AlternateContent>
      </w:r>
      <w:r w:rsidRPr="000B0A1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AFCB57" wp14:editId="20188F57">
                <wp:simplePos x="0" y="0"/>
                <wp:positionH relativeFrom="column">
                  <wp:posOffset>5086350</wp:posOffset>
                </wp:positionH>
                <wp:positionV relativeFrom="paragraph">
                  <wp:posOffset>781050</wp:posOffset>
                </wp:positionV>
                <wp:extent cx="2468880" cy="381000"/>
                <wp:effectExtent l="0" t="0" r="45720" b="19050"/>
                <wp:wrapNone/>
                <wp:docPr id="19" name="ホームベー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3810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D8F" w:rsidRPr="005F5332" w:rsidRDefault="007D7D8F" w:rsidP="007D7D8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事業概要（取組の特長）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FCB57" id="_x0000_s1045" type="#_x0000_t15" style="position:absolute;left:0;text-align:left;margin-left:400.5pt;margin-top:61.5pt;width:194.4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" adj="19933" fillcolor="#5b9bd5 [3204]" strokecolor="#1f4d78 [1604]" strokeweight="1pt">
                <v:textbox>
                  <w:txbxContent>
                    <w:p w:rsidR="007D7D8F" w:rsidRPr="005F5332" w:rsidRDefault="007D7D8F" w:rsidP="007D7D8F">
                      <w:pPr>
                        <w:jc w:val="center"/>
                        <w:rPr>
                          <w:rFonts w:ascii="ＭＳ ゴシック" w:eastAsia="ＭＳ ゴシック" w:hAnsi="ＭＳ ゴシック"/>
                          <w:kern w:val="0"/>
                          <w:sz w:val="3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事業概要（取組の特長）</w:t>
                      </w:r>
                    </w:p>
                  </w:txbxContent>
                </v:textbox>
              </v:shape>
            </w:pict>
          </mc:Fallback>
        </mc:AlternateContent>
      </w:r>
      <w:r w:rsidRPr="000B0A1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83941F" wp14:editId="5AD644AC">
                <wp:simplePos x="0" y="0"/>
                <wp:positionH relativeFrom="column">
                  <wp:posOffset>6934200</wp:posOffset>
                </wp:positionH>
                <wp:positionV relativeFrom="paragraph">
                  <wp:posOffset>400050</wp:posOffset>
                </wp:positionV>
                <wp:extent cx="2715260" cy="304800"/>
                <wp:effectExtent l="0" t="0" r="0" b="0"/>
                <wp:wrapNone/>
                <wp:docPr id="21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26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7D8F" w:rsidRPr="007D7D8F" w:rsidRDefault="007D7D8F" w:rsidP="007D7D8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F5332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法人名：</w:t>
                            </w:r>
                            <w:r w:rsidRPr="007D7D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（社福）なら長寿・福祉人材会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3941F" id="_x0000_s1046" type="#_x0000_t202" style="position:absolute;left:0;text-align:left;margin-left:546pt;margin-top:31.5pt;width:213.8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" filled="f" stroked="f">
                <v:textbox>
                  <w:txbxContent>
                    <w:p w:rsidR="007D7D8F" w:rsidRPr="007D7D8F" w:rsidRDefault="007D7D8F" w:rsidP="007D7D8F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</w:pPr>
                      <w:r w:rsidRPr="005F5332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法人名：</w:t>
                      </w:r>
                      <w:r w:rsidRPr="007D7D8F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（社福）なら長寿・福祉人材会</w:t>
                      </w:r>
                    </w:p>
                  </w:txbxContent>
                </v:textbox>
              </v:shape>
            </w:pict>
          </mc:Fallback>
        </mc:AlternateContent>
      </w:r>
      <w:r w:rsidRPr="000B0A1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156B66" wp14:editId="75C61DFD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9744075" cy="476250"/>
                <wp:effectExtent l="0" t="0" r="28575" b="19050"/>
                <wp:wrapNone/>
                <wp:docPr id="2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4075" cy="476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D8F" w:rsidRPr="005F5332" w:rsidRDefault="007D7D8F" w:rsidP="007D7D8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5F5332">
                              <w:rPr>
                                <w:rFonts w:asciiTheme="majorHAnsi" w:eastAsiaTheme="majorHAnsi" w:hAnsiTheme="majorHAns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【事業名】</w:t>
                            </w:r>
                            <w:r>
                              <w:rPr>
                                <w:rFonts w:asciiTheme="majorHAnsi" w:eastAsiaTheme="majorHAnsi" w:hAnsiTheme="majorHAns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F19E7" w:rsidRPr="002F19E7">
                              <w:rPr>
                                <w:rFonts w:asciiTheme="majorHAnsi" w:eastAsiaTheme="majorHAnsi" w:hAnsiTheme="majorHAns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外国人介護人材受入れ施設等環境整備事業</w:t>
                            </w:r>
                            <w:r w:rsidRPr="005F5332">
                              <w:rPr>
                                <w:rFonts w:asciiTheme="majorHAnsi" w:eastAsiaTheme="majorHAnsi" w:hAnsiTheme="majorHAns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56B66" id="_x0000_s1047" style="position:absolute;left:0;text-align:left;margin-left:716.05pt;margin-top:18.75pt;width:767.25pt;height:37.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" fillcolor="#b4c6e7 [1304]" strokecolor="#0070c0" strokeweight="1pt">
                <v:textbox>
                  <w:txbxContent>
                    <w:p w:rsidR="007D7D8F" w:rsidRPr="005F5332" w:rsidRDefault="007D7D8F" w:rsidP="007D7D8F">
                      <w:pPr>
                        <w:pStyle w:val="Web"/>
                        <w:spacing w:before="0" w:beforeAutospacing="0" w:after="0" w:afterAutospacing="0"/>
                        <w:rPr>
                          <w:rFonts w:asciiTheme="majorHAnsi" w:eastAsiaTheme="majorHAnsi" w:hAnsiTheme="majorHAnsi"/>
                        </w:rPr>
                      </w:pPr>
                      <w:r w:rsidRPr="005F5332">
                        <w:rPr>
                          <w:rFonts w:asciiTheme="majorHAnsi" w:eastAsiaTheme="majorHAnsi" w:hAnsiTheme="majorHAnsi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【事業名】</w:t>
                      </w:r>
                      <w:r>
                        <w:rPr>
                          <w:rFonts w:asciiTheme="majorHAnsi" w:eastAsiaTheme="majorHAnsi" w:hAnsiTheme="majorHAnsi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="002F19E7" w:rsidRPr="002F19E7">
                        <w:rPr>
                          <w:rFonts w:asciiTheme="majorHAnsi" w:eastAsiaTheme="majorHAnsi" w:hAnsiTheme="majorHAnsi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外国人介護人材受入れ施設等環境整備事業</w:t>
                      </w:r>
                      <w:r w:rsidRPr="005F5332">
                        <w:rPr>
                          <w:rFonts w:asciiTheme="majorHAnsi" w:eastAsiaTheme="majorHAnsi" w:hAnsiTheme="majorHAnsi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B0A1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796F5E" wp14:editId="69B237BF">
                <wp:simplePos x="0" y="0"/>
                <wp:positionH relativeFrom="column">
                  <wp:posOffset>8782050</wp:posOffset>
                </wp:positionH>
                <wp:positionV relativeFrom="paragraph">
                  <wp:posOffset>-361950</wp:posOffset>
                </wp:positionV>
                <wp:extent cx="867419" cy="360252"/>
                <wp:effectExtent l="0" t="0" r="8890" b="1905"/>
                <wp:wrapNone/>
                <wp:docPr id="23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419" cy="3602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D8F" w:rsidRDefault="007D7D8F" w:rsidP="007D7D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様式３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796F5E" id="_x0000_s1048" style="position:absolute;left:0;text-align:left;margin-left:691.5pt;margin-top:-28.5pt;width:68.3pt;height:28.3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" fillcolor="white [3212]" stroked="f" strokeweight="1pt">
                <v:textbox>
                  <w:txbxContent>
                    <w:p w:rsidR="007D7D8F" w:rsidRDefault="007D7D8F" w:rsidP="007D7D8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様式３</w:t>
                      </w:r>
                    </w:p>
                  </w:txbxContent>
                </v:textbox>
              </v:rect>
            </w:pict>
          </mc:Fallback>
        </mc:AlternateContent>
      </w:r>
      <w:r w:rsidRPr="000B0A1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1188FA" wp14:editId="3CC0E2EB">
                <wp:simplePos x="0" y="0"/>
                <wp:positionH relativeFrom="column">
                  <wp:posOffset>1876425</wp:posOffset>
                </wp:positionH>
                <wp:positionV relativeFrom="paragraph">
                  <wp:posOffset>-209550</wp:posOffset>
                </wp:positionV>
                <wp:extent cx="5587936" cy="495300"/>
                <wp:effectExtent l="0" t="0" r="0" b="0"/>
                <wp:wrapNone/>
                <wp:docPr id="24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7936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D8F" w:rsidRPr="00C47D5E" w:rsidRDefault="007D7D8F" w:rsidP="007D7D8F">
                            <w:pPr>
                              <w:pStyle w:val="Web"/>
                              <w:jc w:val="center"/>
                              <w:rPr>
                                <w:rFonts w:asciiTheme="majorHAnsi" w:eastAsiaTheme="majorHAnsi" w:hAnsiTheme="majorHAns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47D5E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事業概要</w:t>
                            </w:r>
                          </w:p>
                          <w:p w:rsidR="007D7D8F" w:rsidRPr="005F5332" w:rsidRDefault="007D7D8F" w:rsidP="007D7D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Theme="majorHAnsi" w:hAnsiTheme="majorHAnsi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188FA" id="_x0000_s1049" style="position:absolute;left:0;text-align:left;margin-left:147.75pt;margin-top:-16.5pt;width:440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" fillcolor="white [3212]" stroked="f" strokeweight="1pt">
                <v:textbox>
                  <w:txbxContent>
                    <w:p w:rsidR="007D7D8F" w:rsidRPr="00C47D5E" w:rsidRDefault="007D7D8F" w:rsidP="007D7D8F">
                      <w:pPr>
                        <w:pStyle w:val="Web"/>
                        <w:jc w:val="center"/>
                        <w:rPr>
                          <w:rFonts w:asciiTheme="majorHAnsi" w:eastAsiaTheme="majorHAnsi" w:hAnsiTheme="majorHAns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C47D5E">
                        <w:rPr>
                          <w:rFonts w:asciiTheme="majorHAnsi" w:eastAsiaTheme="majorHAnsi" w:hAnsiTheme="majorHAns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事業概要</w:t>
                      </w:r>
                    </w:p>
                    <w:p w:rsidR="007D7D8F" w:rsidRPr="005F5332" w:rsidRDefault="007D7D8F" w:rsidP="007D7D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HAnsi" w:eastAsia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D7D8F" w:rsidRPr="00C47D5E" w:rsidRDefault="007D7D8F" w:rsidP="007D7D8F"/>
    <w:p w:rsidR="007D7D8F" w:rsidRPr="00C47D5E" w:rsidRDefault="007D7D8F" w:rsidP="007D7D8F">
      <w:bookmarkStart w:id="0" w:name="_GoBack"/>
      <w:bookmarkEnd w:id="0"/>
    </w:p>
    <w:p w:rsidR="007D7D8F" w:rsidRPr="00C47D5E" w:rsidRDefault="00F4026A" w:rsidP="007D7D8F">
      <w:r w:rsidRPr="000B0A1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517B06" wp14:editId="49E9667A">
                <wp:simplePos x="0" y="0"/>
                <wp:positionH relativeFrom="margin">
                  <wp:align>right</wp:align>
                </wp:positionH>
                <wp:positionV relativeFrom="paragraph">
                  <wp:posOffset>82685</wp:posOffset>
                </wp:positionV>
                <wp:extent cx="4667250" cy="4048554"/>
                <wp:effectExtent l="0" t="0" r="19050" b="28575"/>
                <wp:wrapNone/>
                <wp:docPr id="11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40485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6B0" w:rsidRPr="00CC06B0" w:rsidRDefault="00CC06B0" w:rsidP="00CC06B0">
                            <w:pPr>
                              <w:spacing w:line="220" w:lineRule="exact"/>
                              <w:jc w:val="left"/>
                              <w:rPr>
                                <w:rFonts w:ascii="ＭＳ Ｐゴシック" w:eastAsia="ＭＳ Ｐゴシック" w:hAnsi="ＭＳ Ｐゴシック" w:cs="+mn-cs"/>
                                <w:color w:val="000000"/>
                                <w:kern w:val="24"/>
                                <w:szCs w:val="28"/>
                              </w:rPr>
                            </w:pPr>
                          </w:p>
                          <w:p w:rsidR="00CC06B0" w:rsidRPr="00CC06B0" w:rsidRDefault="00CC06B0" w:rsidP="00CC06B0">
                            <w:pPr>
                              <w:spacing w:line="220" w:lineRule="exact"/>
                              <w:jc w:val="left"/>
                              <w:rPr>
                                <w:rFonts w:ascii="ＭＳ Ｐゴシック" w:eastAsia="ＭＳ Ｐゴシック" w:hAnsi="ＭＳ Ｐゴシック" w:cs="+mn-cs"/>
                                <w:color w:val="000000"/>
                                <w:kern w:val="24"/>
                                <w:szCs w:val="28"/>
                              </w:rPr>
                            </w:pPr>
                          </w:p>
                          <w:p w:rsidR="00CC06B0" w:rsidRPr="00CC06B0" w:rsidRDefault="00CC06B0" w:rsidP="00CC06B0">
                            <w:pPr>
                              <w:spacing w:line="220" w:lineRule="exact"/>
                              <w:jc w:val="left"/>
                              <w:rPr>
                                <w:rFonts w:ascii="ＭＳ Ｐゴシック" w:eastAsia="ＭＳ Ｐゴシック" w:hAnsi="ＭＳ Ｐゴシック" w:cs="+mn-cs"/>
                                <w:color w:val="000000"/>
                                <w:kern w:val="24"/>
                                <w:szCs w:val="28"/>
                              </w:rPr>
                            </w:pPr>
                          </w:p>
                          <w:p w:rsidR="00CC06B0" w:rsidRPr="00CC06B0" w:rsidRDefault="00CC06B0" w:rsidP="00CC06B0">
                            <w:pPr>
                              <w:spacing w:line="220" w:lineRule="exact"/>
                              <w:jc w:val="left"/>
                              <w:rPr>
                                <w:sz w:val="14"/>
                              </w:rPr>
                            </w:pPr>
                            <w:r w:rsidRPr="00CC06B0">
                              <w:rPr>
                                <w:rFonts w:ascii="ＭＳ Ｐゴシック" w:eastAsia="ＭＳ Ｐゴシック" w:hAnsi="ＭＳ Ｐゴシック" w:cs="+mn-cs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（１）外国人介護職員とのコミュニケーションを促進する取組</w:t>
                            </w:r>
                          </w:p>
                          <w:p w:rsidR="009A0CE2" w:rsidRPr="00CC06B0" w:rsidRDefault="00CC06B0" w:rsidP="00CC06B0">
                            <w:pPr>
                              <w:widowControl/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Cs w:val="28"/>
                              </w:rPr>
                              <w:t>・</w:t>
                            </w:r>
                            <w:r w:rsidR="00CC4874" w:rsidRPr="00CC06B0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Cs w:val="28"/>
                              </w:rPr>
                              <w:t>外国人</w:t>
                            </w:r>
                            <w:r>
                              <w:rPr>
                                <w:rFonts w:ascii="ＭＳ Ｐゴシック" w:eastAsia="ＭＳ Ｐゴシック" w:hAnsi="ＭＳ Ｐゴシック" w:cs="+mn-cs"/>
                                <w:color w:val="000000"/>
                                <w:kern w:val="24"/>
                                <w:szCs w:val="28"/>
                              </w:rPr>
                              <w:t>介護職員のレベルに応じ</w:t>
                            </w:r>
                            <w:r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cs="+mn-cs"/>
                                <w:color w:val="000000"/>
                                <w:kern w:val="24"/>
                                <w:szCs w:val="28"/>
                              </w:rPr>
                              <w:t>日本語講師</w:t>
                            </w:r>
                            <w:r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Cs w:val="28"/>
                              </w:rPr>
                              <w:t>による</w:t>
                            </w:r>
                            <w:r w:rsidR="00CC4874" w:rsidRPr="00CC06B0">
                              <w:rPr>
                                <w:rFonts w:ascii="ＭＳ Ｐゴシック" w:eastAsia="ＭＳ Ｐゴシック" w:hAnsi="ＭＳ Ｐゴシック" w:cs="+mn-cs"/>
                                <w:color w:val="000000"/>
                                <w:kern w:val="24"/>
                                <w:szCs w:val="28"/>
                              </w:rPr>
                              <w:t>教育を実施</w:t>
                            </w:r>
                            <w:r w:rsidR="00556A34" w:rsidRPr="00CC06B0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Cs w:val="28"/>
                              </w:rPr>
                              <w:t>する</w:t>
                            </w:r>
                            <w:r w:rsidR="00CC4874" w:rsidRPr="00CC06B0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Cs w:val="28"/>
                              </w:rPr>
                              <w:t>。</w:t>
                            </w:r>
                          </w:p>
                          <w:p w:rsidR="009A0CE2" w:rsidRPr="00CC06B0" w:rsidRDefault="00CC06B0" w:rsidP="007D7D8F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</w:pPr>
                            <w:r w:rsidRPr="00CC06B0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 xml:space="preserve">　実施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期間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 xml:space="preserve">：〇月～〇月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 xml:space="preserve">　回数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週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〇回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（1回当たり〇時間）</w:t>
                            </w:r>
                          </w:p>
                          <w:p w:rsidR="00CC06B0" w:rsidRDefault="00CC06B0" w:rsidP="007D7D8F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 xml:space="preserve">　</w:t>
                            </w:r>
                            <w:r w:rsidR="00B3688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定期的に</w:t>
                            </w:r>
                            <w:r w:rsidR="00B36889"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習熟テストを実施し、</w:t>
                            </w:r>
                            <w:r w:rsidR="00B3688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習熟度の</w:t>
                            </w:r>
                            <w:r w:rsidR="00B36889"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把握・フォローを</w:t>
                            </w:r>
                            <w:r w:rsidR="00B3688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行う</w:t>
                            </w:r>
                            <w:r w:rsidR="00B36889"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。</w:t>
                            </w:r>
                          </w:p>
                          <w:p w:rsidR="00157987" w:rsidRPr="00F4026A" w:rsidRDefault="00F4026A" w:rsidP="00157987">
                            <w:pPr>
                              <w:widowControl/>
                              <w:ind w:firstLineChars="50" w:firstLine="10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指導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職員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外部講習に参加する</w:t>
                            </w:r>
                            <w:r w:rsidR="00157987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為の</w:t>
                            </w:r>
                            <w:r w:rsidR="00157987"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費用を補助</w:t>
                            </w:r>
                            <w:r w:rsidR="00157987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。</w:t>
                            </w:r>
                            <w:r w:rsidR="00157987"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（</w:t>
                            </w:r>
                            <w:r w:rsidR="00157987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○○</w:t>
                            </w:r>
                            <w:r w:rsidR="00157987"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講習会）</w:t>
                            </w:r>
                          </w:p>
                          <w:p w:rsidR="007D7D8F" w:rsidRPr="00CC06B0" w:rsidRDefault="00B36889" w:rsidP="007D7D8F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4"/>
                              </w:rPr>
                            </w:pPr>
                            <w:r w:rsidRPr="00B36889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Cs w:val="28"/>
                              </w:rPr>
                              <w:t>（２）外国人介護職員の介護福祉士の資格取得に必要な取組</w:t>
                            </w:r>
                          </w:p>
                          <w:p w:rsidR="007D7D8F" w:rsidRPr="00CC06B0" w:rsidRDefault="00F4026A" w:rsidP="007D7D8F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+mn-cs"/>
                                <w:color w:val="000000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Cs w:val="28"/>
                              </w:rPr>
                              <w:t xml:space="preserve">　 ・</w:t>
                            </w:r>
                            <w:r w:rsidR="00556A34" w:rsidRPr="00CC06B0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Cs w:val="28"/>
                              </w:rPr>
                              <w:t>個人の</w:t>
                            </w:r>
                            <w:r w:rsidR="00556A34" w:rsidRPr="00CC06B0">
                              <w:rPr>
                                <w:rFonts w:ascii="ＭＳ Ｐゴシック" w:eastAsia="ＭＳ Ｐゴシック" w:hAnsi="ＭＳ Ｐゴシック" w:cs="+mn-cs"/>
                                <w:color w:val="000000"/>
                                <w:kern w:val="24"/>
                                <w:szCs w:val="28"/>
                              </w:rPr>
                              <w:t>レベルに応じた</w:t>
                            </w:r>
                            <w:r w:rsidR="00556A34" w:rsidRPr="00CC06B0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Cs w:val="28"/>
                              </w:rPr>
                              <w:t>教材</w:t>
                            </w:r>
                            <w:r w:rsidR="00556A34" w:rsidRPr="00CC06B0">
                              <w:rPr>
                                <w:rFonts w:ascii="ＭＳ Ｐゴシック" w:eastAsia="ＭＳ Ｐゴシック" w:hAnsi="ＭＳ Ｐゴシック" w:cs="+mn-cs"/>
                                <w:color w:val="000000"/>
                                <w:kern w:val="24"/>
                                <w:szCs w:val="28"/>
                              </w:rPr>
                              <w:t>、テキストの購入</w:t>
                            </w:r>
                            <w:r w:rsidR="00B36889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Cs w:val="28"/>
                              </w:rPr>
                              <w:t>。</w:t>
                            </w:r>
                          </w:p>
                          <w:p w:rsidR="007D7D8F" w:rsidRDefault="00556A34" w:rsidP="00F4026A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+mn-cs"/>
                                <w:color w:val="000000"/>
                                <w:kern w:val="24"/>
                                <w:szCs w:val="28"/>
                              </w:rPr>
                            </w:pPr>
                            <w:r w:rsidRPr="00CC06B0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Cs w:val="28"/>
                              </w:rPr>
                              <w:t xml:space="preserve">　</w:t>
                            </w:r>
                            <w:r w:rsidR="00F4026A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Cs w:val="28"/>
                              </w:rPr>
                              <w:t xml:space="preserve"> ・定期的な学習会の</w:t>
                            </w:r>
                            <w:r w:rsidR="00F4026A">
                              <w:rPr>
                                <w:rFonts w:ascii="ＭＳ Ｐゴシック" w:eastAsia="ＭＳ Ｐゴシック" w:hAnsi="ＭＳ Ｐゴシック" w:cs="+mn-cs"/>
                                <w:color w:val="000000"/>
                                <w:kern w:val="24"/>
                                <w:szCs w:val="28"/>
                              </w:rPr>
                              <w:t>開催</w:t>
                            </w:r>
                            <w:r w:rsidR="00F4026A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Cs w:val="28"/>
                              </w:rPr>
                              <w:t xml:space="preserve">　</w:t>
                            </w:r>
                            <w:r w:rsidR="00F4026A">
                              <w:rPr>
                                <w:rFonts w:ascii="ＭＳ Ｐゴシック" w:eastAsia="ＭＳ Ｐゴシック" w:hAnsi="ＭＳ Ｐゴシック" w:cs="+mn-cs"/>
                                <w:color w:val="000000"/>
                                <w:kern w:val="24"/>
                                <w:szCs w:val="28"/>
                              </w:rPr>
                              <w:t>（</w:t>
                            </w:r>
                            <w:r w:rsidR="00F4026A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Cs w:val="28"/>
                              </w:rPr>
                              <w:t>回数</w:t>
                            </w:r>
                            <w:r w:rsidR="00F4026A">
                              <w:rPr>
                                <w:rFonts w:ascii="ＭＳ Ｐゴシック" w:eastAsia="ＭＳ Ｐゴシック" w:hAnsi="ＭＳ Ｐゴシック" w:cs="+mn-cs"/>
                                <w:color w:val="000000"/>
                                <w:kern w:val="24"/>
                                <w:szCs w:val="28"/>
                              </w:rPr>
                              <w:t>：月1回）</w:t>
                            </w:r>
                          </w:p>
                          <w:p w:rsidR="00F4026A" w:rsidRPr="00F4026A" w:rsidRDefault="00F4026A" w:rsidP="00F4026A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+mn-cs"/>
                                <w:color w:val="000000"/>
                                <w:kern w:val="24"/>
                                <w:szCs w:val="28"/>
                              </w:rPr>
                            </w:pPr>
                          </w:p>
                          <w:p w:rsidR="00F4026A" w:rsidRPr="00F4026A" w:rsidRDefault="00F4026A" w:rsidP="00F4026A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4"/>
                              </w:rPr>
                            </w:pPr>
                          </w:p>
                          <w:p w:rsidR="007D7D8F" w:rsidRPr="00F4026A" w:rsidRDefault="007D7D8F" w:rsidP="007D7D8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</w:pPr>
                          </w:p>
                          <w:p w:rsidR="007D7D8F" w:rsidRPr="007D7D8F" w:rsidRDefault="007D7D8F" w:rsidP="007D7D8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</w:pPr>
                          </w:p>
                          <w:p w:rsidR="007D7D8F" w:rsidRPr="007D7D8F" w:rsidRDefault="007D7D8F" w:rsidP="007D7D8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7D7D8F" w:rsidRDefault="007D7D8F" w:rsidP="007D7D8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F4026A" w:rsidRDefault="00F4026A" w:rsidP="007D7D8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F4026A" w:rsidRPr="007D7D8F" w:rsidRDefault="00F4026A" w:rsidP="007D7D8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17B06" id="_x0000_s1050" style="position:absolute;left:0;text-align:left;margin-left:316.3pt;margin-top:6.5pt;width:367.5pt;height:318.8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" fillcolor="white [3212]" strokecolor="#1f4d78 [1604]" strokeweight="1pt">
                <v:textbox>
                  <w:txbxContent>
                    <w:p w:rsidR="00CC06B0" w:rsidRPr="00CC06B0" w:rsidRDefault="00CC06B0" w:rsidP="00CC06B0">
                      <w:pPr>
                        <w:spacing w:line="220" w:lineRule="exact"/>
                        <w:jc w:val="left"/>
                        <w:rPr>
                          <w:rFonts w:ascii="ＭＳ Ｐゴシック" w:eastAsia="ＭＳ Ｐゴシック" w:hAnsi="ＭＳ Ｐゴシック" w:cs="+mn-cs"/>
                          <w:color w:val="000000"/>
                          <w:kern w:val="24"/>
                          <w:szCs w:val="28"/>
                        </w:rPr>
                      </w:pPr>
                    </w:p>
                    <w:p w:rsidR="00CC06B0" w:rsidRPr="00CC06B0" w:rsidRDefault="00CC06B0" w:rsidP="00CC06B0">
                      <w:pPr>
                        <w:spacing w:line="220" w:lineRule="exact"/>
                        <w:jc w:val="left"/>
                        <w:rPr>
                          <w:rFonts w:ascii="ＭＳ Ｐゴシック" w:eastAsia="ＭＳ Ｐゴシック" w:hAnsi="ＭＳ Ｐゴシック" w:cs="+mn-cs"/>
                          <w:color w:val="000000"/>
                          <w:kern w:val="24"/>
                          <w:szCs w:val="28"/>
                        </w:rPr>
                      </w:pPr>
                    </w:p>
                    <w:p w:rsidR="00CC06B0" w:rsidRPr="00CC06B0" w:rsidRDefault="00CC06B0" w:rsidP="00CC06B0">
                      <w:pPr>
                        <w:spacing w:line="220" w:lineRule="exact"/>
                        <w:jc w:val="left"/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Cs w:val="28"/>
                        </w:rPr>
                      </w:pPr>
                    </w:p>
                    <w:p w:rsidR="00CC06B0" w:rsidRPr="00CC06B0" w:rsidRDefault="00CC06B0" w:rsidP="00CC06B0">
                      <w:pPr>
                        <w:spacing w:line="220" w:lineRule="exact"/>
                        <w:jc w:val="left"/>
                        <w:rPr>
                          <w:sz w:val="14"/>
                        </w:rPr>
                      </w:pPr>
                      <w:r w:rsidRPr="00CC06B0">
                        <w:rPr>
                          <w:rFonts w:ascii="ＭＳ Ｐゴシック" w:eastAsia="ＭＳ Ｐゴシック" w:hAnsi="ＭＳ Ｐゴシック" w:cs="+mn-cs" w:hint="eastAsia"/>
                          <w:color w:val="000000" w:themeColor="text1"/>
                          <w:kern w:val="24"/>
                          <w:szCs w:val="28"/>
                        </w:rPr>
                        <w:t>（１）外国人介護職員とのコミュニケーションを促進する取組</w:t>
                      </w:r>
                    </w:p>
                    <w:p w:rsidR="009A0CE2" w:rsidRPr="00CC06B0" w:rsidRDefault="00CC06B0" w:rsidP="00CC06B0">
                      <w:pPr>
                        <w:widowControl/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Cs w:val="28"/>
                        </w:rPr>
                        <w:t>・</w:t>
                      </w:r>
                      <w:r w:rsidR="00CC4874" w:rsidRPr="00CC06B0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Cs w:val="28"/>
                        </w:rPr>
                        <w:t>外国人</w:t>
                      </w:r>
                      <w:r>
                        <w:rPr>
                          <w:rFonts w:ascii="ＭＳ Ｐゴシック" w:eastAsia="ＭＳ Ｐゴシック" w:hAnsi="ＭＳ Ｐゴシック" w:cs="+mn-cs"/>
                          <w:color w:val="000000"/>
                          <w:kern w:val="24"/>
                          <w:szCs w:val="28"/>
                        </w:rPr>
                        <w:t>介護職員のレベルに応じ</w:t>
                      </w:r>
                      <w:r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Cs w:val="28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cs="+mn-cs"/>
                          <w:color w:val="000000"/>
                          <w:kern w:val="24"/>
                          <w:szCs w:val="28"/>
                        </w:rPr>
                        <w:t>日本語講師</w:t>
                      </w:r>
                      <w:r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Cs w:val="28"/>
                        </w:rPr>
                        <w:t>による</w:t>
                      </w:r>
                      <w:r w:rsidR="00CC4874" w:rsidRPr="00CC06B0">
                        <w:rPr>
                          <w:rFonts w:ascii="ＭＳ Ｐゴシック" w:eastAsia="ＭＳ Ｐゴシック" w:hAnsi="ＭＳ Ｐゴシック" w:cs="+mn-cs"/>
                          <w:color w:val="000000"/>
                          <w:kern w:val="24"/>
                          <w:szCs w:val="28"/>
                        </w:rPr>
                        <w:t>教育を実施</w:t>
                      </w:r>
                      <w:r w:rsidR="00556A34" w:rsidRPr="00CC06B0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Cs w:val="28"/>
                        </w:rPr>
                        <w:t>する</w:t>
                      </w:r>
                      <w:r w:rsidR="00CC4874" w:rsidRPr="00CC06B0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Cs w:val="28"/>
                        </w:rPr>
                        <w:t>。</w:t>
                      </w:r>
                    </w:p>
                    <w:p w:rsidR="009A0CE2" w:rsidRPr="00CC06B0" w:rsidRDefault="00CC06B0" w:rsidP="007D7D8F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20"/>
                          <w:szCs w:val="24"/>
                        </w:rPr>
                      </w:pPr>
                      <w:r w:rsidRPr="00CC06B0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20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 w:val="20"/>
                          <w:szCs w:val="24"/>
                        </w:rPr>
                        <w:t xml:space="preserve">　実施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20"/>
                          <w:szCs w:val="24"/>
                        </w:rPr>
                        <w:t>期間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 w:val="20"/>
                          <w:szCs w:val="24"/>
                        </w:rPr>
                        <w:t xml:space="preserve">：〇月～〇月　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20"/>
                          <w:szCs w:val="24"/>
                        </w:rPr>
                        <w:t xml:space="preserve">　回数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 w:val="20"/>
                          <w:szCs w:val="24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20"/>
                          <w:szCs w:val="24"/>
                        </w:rPr>
                        <w:t>週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 w:val="20"/>
                          <w:szCs w:val="24"/>
                        </w:rPr>
                        <w:t>〇回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20"/>
                          <w:szCs w:val="24"/>
                        </w:rPr>
                        <w:t>（1回当たり〇時間）</w:t>
                      </w:r>
                    </w:p>
                    <w:p w:rsidR="00CC06B0" w:rsidRDefault="00CC06B0" w:rsidP="007D7D8F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 w:val="20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20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 w:val="20"/>
                          <w:szCs w:val="24"/>
                        </w:rPr>
                        <w:t xml:space="preserve">　</w:t>
                      </w:r>
                      <w:r w:rsidR="00B36889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20"/>
                          <w:szCs w:val="24"/>
                        </w:rPr>
                        <w:t>定期的に</w:t>
                      </w:r>
                      <w:r w:rsidR="00B36889"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 w:val="20"/>
                          <w:szCs w:val="24"/>
                        </w:rPr>
                        <w:t>習熟テストを実施し、</w:t>
                      </w:r>
                      <w:r w:rsidR="00B36889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20"/>
                          <w:szCs w:val="24"/>
                        </w:rPr>
                        <w:t>習熟度の</w:t>
                      </w:r>
                      <w:r w:rsidR="00B36889"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 w:val="20"/>
                          <w:szCs w:val="24"/>
                        </w:rPr>
                        <w:t>把握・フォローを</w:t>
                      </w:r>
                      <w:r w:rsidR="00B36889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20"/>
                          <w:szCs w:val="24"/>
                        </w:rPr>
                        <w:t>行う</w:t>
                      </w:r>
                      <w:r w:rsidR="00B36889"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 w:val="20"/>
                          <w:szCs w:val="24"/>
                        </w:rPr>
                        <w:t>。</w:t>
                      </w:r>
                    </w:p>
                    <w:p w:rsidR="00157987" w:rsidRPr="00F4026A" w:rsidRDefault="00F4026A" w:rsidP="00157987">
                      <w:pPr>
                        <w:widowControl/>
                        <w:ind w:firstLineChars="50" w:firstLine="100"/>
                        <w:jc w:val="left"/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20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20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 w:val="20"/>
                          <w:szCs w:val="24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20"/>
                          <w:szCs w:val="24"/>
                        </w:rPr>
                        <w:t>指導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 w:val="20"/>
                          <w:szCs w:val="24"/>
                        </w:rPr>
                        <w:t>職員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20"/>
                          <w:szCs w:val="24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 w:val="20"/>
                          <w:szCs w:val="24"/>
                        </w:rPr>
                        <w:t>外部講習に参加する</w:t>
                      </w:r>
                      <w:r w:rsidR="00157987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20"/>
                          <w:szCs w:val="24"/>
                        </w:rPr>
                        <w:t>為の</w:t>
                      </w:r>
                      <w:r w:rsidR="00157987"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 w:val="20"/>
                          <w:szCs w:val="24"/>
                        </w:rPr>
                        <w:t>費用を補助</w:t>
                      </w:r>
                      <w:r w:rsidR="00157987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20"/>
                          <w:szCs w:val="24"/>
                        </w:rPr>
                        <w:t>。</w:t>
                      </w:r>
                      <w:r w:rsidR="00157987"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 w:val="20"/>
                          <w:szCs w:val="24"/>
                        </w:rPr>
                        <w:t>（</w:t>
                      </w:r>
                      <w:r w:rsidR="00157987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20"/>
                          <w:szCs w:val="24"/>
                        </w:rPr>
                        <w:t>○○</w:t>
                      </w:r>
                      <w:r w:rsidR="00157987"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 w:val="20"/>
                          <w:szCs w:val="24"/>
                        </w:rPr>
                        <w:t>講習会）</w:t>
                      </w:r>
                    </w:p>
                    <w:p w:rsidR="007D7D8F" w:rsidRPr="00CC06B0" w:rsidRDefault="00B36889" w:rsidP="007D7D8F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4"/>
                        </w:rPr>
                      </w:pPr>
                      <w:r w:rsidRPr="00B36889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Cs w:val="28"/>
                        </w:rPr>
                        <w:t>（２）外国人介護職員の介護福祉士の資格取得に必要な取組</w:t>
                      </w:r>
                    </w:p>
                    <w:p w:rsidR="007D7D8F" w:rsidRPr="00CC06B0" w:rsidRDefault="00F4026A" w:rsidP="007D7D8F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+mn-cs"/>
                          <w:color w:val="000000"/>
                          <w:kern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Cs w:val="28"/>
                        </w:rPr>
                        <w:t xml:space="preserve">　 ・</w:t>
                      </w:r>
                      <w:r w:rsidR="00556A34" w:rsidRPr="00CC06B0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Cs w:val="28"/>
                        </w:rPr>
                        <w:t>個人の</w:t>
                      </w:r>
                      <w:r w:rsidR="00556A34" w:rsidRPr="00CC06B0">
                        <w:rPr>
                          <w:rFonts w:ascii="ＭＳ Ｐゴシック" w:eastAsia="ＭＳ Ｐゴシック" w:hAnsi="ＭＳ Ｐゴシック" w:cs="+mn-cs"/>
                          <w:color w:val="000000"/>
                          <w:kern w:val="24"/>
                          <w:szCs w:val="28"/>
                        </w:rPr>
                        <w:t>レベルに応じた</w:t>
                      </w:r>
                      <w:r w:rsidR="00556A34" w:rsidRPr="00CC06B0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Cs w:val="28"/>
                        </w:rPr>
                        <w:t>教材</w:t>
                      </w:r>
                      <w:r w:rsidR="00556A34" w:rsidRPr="00CC06B0">
                        <w:rPr>
                          <w:rFonts w:ascii="ＭＳ Ｐゴシック" w:eastAsia="ＭＳ Ｐゴシック" w:hAnsi="ＭＳ Ｐゴシック" w:cs="+mn-cs"/>
                          <w:color w:val="000000"/>
                          <w:kern w:val="24"/>
                          <w:szCs w:val="28"/>
                        </w:rPr>
                        <w:t>、テキストの購入</w:t>
                      </w:r>
                      <w:r w:rsidR="00B36889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Cs w:val="28"/>
                        </w:rPr>
                        <w:t>。</w:t>
                      </w:r>
                    </w:p>
                    <w:p w:rsidR="007D7D8F" w:rsidRDefault="00556A34" w:rsidP="00F4026A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Cs w:val="28"/>
                        </w:rPr>
                      </w:pPr>
                      <w:r w:rsidRPr="00CC06B0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Cs w:val="28"/>
                        </w:rPr>
                        <w:t xml:space="preserve">　</w:t>
                      </w:r>
                      <w:r w:rsidR="00F4026A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Cs w:val="28"/>
                        </w:rPr>
                        <w:t xml:space="preserve"> ・定期的な学習会の</w:t>
                      </w:r>
                      <w:r w:rsidR="00F4026A">
                        <w:rPr>
                          <w:rFonts w:ascii="ＭＳ Ｐゴシック" w:eastAsia="ＭＳ Ｐゴシック" w:hAnsi="ＭＳ Ｐゴシック" w:cs="+mn-cs"/>
                          <w:color w:val="000000"/>
                          <w:kern w:val="24"/>
                          <w:szCs w:val="28"/>
                        </w:rPr>
                        <w:t>開催</w:t>
                      </w:r>
                      <w:r w:rsidR="00F4026A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Cs w:val="28"/>
                        </w:rPr>
                        <w:t xml:space="preserve">　</w:t>
                      </w:r>
                      <w:r w:rsidR="00F4026A">
                        <w:rPr>
                          <w:rFonts w:ascii="ＭＳ Ｐゴシック" w:eastAsia="ＭＳ Ｐゴシック" w:hAnsi="ＭＳ Ｐゴシック" w:cs="+mn-cs"/>
                          <w:color w:val="000000"/>
                          <w:kern w:val="24"/>
                          <w:szCs w:val="28"/>
                        </w:rPr>
                        <w:t>（</w:t>
                      </w:r>
                      <w:r w:rsidR="00F4026A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Cs w:val="28"/>
                        </w:rPr>
                        <w:t>回数</w:t>
                      </w:r>
                      <w:r w:rsidR="00F4026A">
                        <w:rPr>
                          <w:rFonts w:ascii="ＭＳ Ｐゴシック" w:eastAsia="ＭＳ Ｐゴシック" w:hAnsi="ＭＳ Ｐゴシック" w:cs="+mn-cs"/>
                          <w:color w:val="000000"/>
                          <w:kern w:val="24"/>
                          <w:szCs w:val="28"/>
                        </w:rPr>
                        <w:t>：月1回）</w:t>
                      </w:r>
                    </w:p>
                    <w:p w:rsidR="00F4026A" w:rsidRPr="00F4026A" w:rsidRDefault="00F4026A" w:rsidP="00F4026A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+mn-cs"/>
                          <w:color w:val="000000"/>
                          <w:kern w:val="24"/>
                          <w:szCs w:val="28"/>
                        </w:rPr>
                      </w:pPr>
                    </w:p>
                    <w:p w:rsidR="00F4026A" w:rsidRPr="00F4026A" w:rsidRDefault="00F4026A" w:rsidP="00F4026A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4"/>
                        </w:rPr>
                      </w:pPr>
                    </w:p>
                    <w:p w:rsidR="007D7D8F" w:rsidRPr="00F4026A" w:rsidRDefault="007D7D8F" w:rsidP="007D7D8F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2"/>
                          <w:szCs w:val="28"/>
                        </w:rPr>
                      </w:pPr>
                    </w:p>
                    <w:p w:rsidR="007D7D8F" w:rsidRPr="007D7D8F" w:rsidRDefault="007D7D8F" w:rsidP="007D7D8F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2"/>
                          <w:szCs w:val="28"/>
                        </w:rPr>
                      </w:pPr>
                    </w:p>
                    <w:p w:rsidR="007D7D8F" w:rsidRPr="007D7D8F" w:rsidRDefault="007D7D8F" w:rsidP="007D7D8F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7D7D8F" w:rsidRDefault="007D7D8F" w:rsidP="007D7D8F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F4026A" w:rsidRDefault="00F4026A" w:rsidP="007D7D8F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F4026A" w:rsidRPr="007D7D8F" w:rsidRDefault="00F4026A" w:rsidP="007D7D8F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C06B0" w:rsidRPr="000B0A1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0D333C" wp14:editId="07734145">
                <wp:simplePos x="0" y="0"/>
                <wp:positionH relativeFrom="page">
                  <wp:posOffset>8063040</wp:posOffset>
                </wp:positionH>
                <wp:positionV relativeFrom="paragraph">
                  <wp:posOffset>187960</wp:posOffset>
                </wp:positionV>
                <wp:extent cx="2755265" cy="381000"/>
                <wp:effectExtent l="0" t="0" r="0" b="0"/>
                <wp:wrapNone/>
                <wp:docPr id="12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7D8F" w:rsidRPr="005F5332" w:rsidRDefault="007D7D8F" w:rsidP="007D7D8F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5F533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補助金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要望額</w:t>
                            </w:r>
                            <w:r w:rsidR="00CC06B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】　　</w:t>
                            </w:r>
                            <w:r w:rsidRPr="005F533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千円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D333C" id="_x0000_s1051" type="#_x0000_t202" style="position:absolute;left:0;text-align:left;margin-left:634.9pt;margin-top:14.8pt;width:216.9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" filled="f" stroked="f">
                <v:textbox>
                  <w:txbxContent>
                    <w:p w:rsidR="007D7D8F" w:rsidRPr="005F5332" w:rsidRDefault="007D7D8F" w:rsidP="007D7D8F">
                      <w:pPr>
                        <w:rPr>
                          <w:rFonts w:ascii="ＭＳ ゴシック" w:eastAsia="ＭＳ ゴシック" w:hAnsi="ＭＳ ゴシック"/>
                          <w:kern w:val="0"/>
                          <w:sz w:val="28"/>
                          <w:szCs w:val="24"/>
                        </w:rPr>
                      </w:pPr>
                      <w:r w:rsidRPr="005F533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補助金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要望額</w:t>
                      </w:r>
                      <w:r w:rsidR="00CC06B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】　　</w:t>
                      </w:r>
                      <w:r w:rsidRPr="005F533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千円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D7D8F" w:rsidRPr="00C47D5E" w:rsidRDefault="007D7D8F" w:rsidP="007D7D8F"/>
    <w:p w:rsidR="007D7D8F" w:rsidRPr="00C47D5E" w:rsidRDefault="007D7D8F" w:rsidP="007D7D8F"/>
    <w:p w:rsidR="007D7D8F" w:rsidRPr="00C47D5E" w:rsidRDefault="007D7D8F" w:rsidP="007D7D8F"/>
    <w:p w:rsidR="007D7D8F" w:rsidRPr="00C47D5E" w:rsidRDefault="007D7D8F" w:rsidP="007D7D8F"/>
    <w:p w:rsidR="007D7D8F" w:rsidRPr="00C47D5E" w:rsidRDefault="00A967B9" w:rsidP="007D7D8F">
      <w:r w:rsidRPr="000B0A1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9B9795" wp14:editId="4B130CB7">
                <wp:simplePos x="0" y="0"/>
                <wp:positionH relativeFrom="margin">
                  <wp:posOffset>0</wp:posOffset>
                </wp:positionH>
                <wp:positionV relativeFrom="paragraph">
                  <wp:posOffset>168085</wp:posOffset>
                </wp:positionV>
                <wp:extent cx="4993640" cy="1371600"/>
                <wp:effectExtent l="0" t="0" r="16510" b="19050"/>
                <wp:wrapNone/>
                <wp:docPr id="13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364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D8F" w:rsidRDefault="007D7D8F" w:rsidP="007D7D8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</w:p>
                          <w:p w:rsidR="007D7D8F" w:rsidRPr="00A967B9" w:rsidRDefault="00B96503" w:rsidP="007D7D8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特別養護老人ホーム○○では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、技能実習〇人、特定技能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〇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人の外国人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介護職員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を受入れ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ている。</w:t>
                            </w:r>
                            <w:r w:rsidR="00A967B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外国人介護人材の</w:t>
                            </w:r>
                            <w:r w:rsidR="00A967B9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育成の為には、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利用者</w:t>
                            </w:r>
                            <w:r w:rsidR="00A967B9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や他の職員と</w:t>
                            </w:r>
                            <w:r w:rsidR="00A967B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円滑に</w:t>
                            </w:r>
                            <w:r w:rsidR="00A967B9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コミュニケーション</w:t>
                            </w:r>
                            <w:r w:rsidR="00A967B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をとれる</w:t>
                            </w:r>
                            <w:r w:rsidR="00A967B9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こと</w:t>
                            </w:r>
                            <w:r w:rsidR="00A967B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が</w:t>
                            </w:r>
                            <w:r w:rsidR="00A967B9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不可欠であり、</w:t>
                            </w:r>
                            <w:r w:rsidR="00A967B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本取組</w:t>
                            </w:r>
                            <w:r w:rsidR="00A967B9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によ</w:t>
                            </w:r>
                            <w:r w:rsidR="00A967B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って職員の定着</w:t>
                            </w:r>
                            <w:r w:rsidR="00A967B9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に繋げ</w:t>
                            </w:r>
                            <w:r w:rsidR="00A967B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ていきたい</w:t>
                            </w:r>
                            <w:r w:rsidR="00A967B9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B9795" id="_x0000_s1052" style="position:absolute;left:0;text-align:left;margin-left:0;margin-top:13.25pt;width:393.2pt;height:10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" fillcolor="white [3212]" strokecolor="#1f4d78 [1604]" strokeweight="1pt">
                <v:textbox>
                  <w:txbxContent>
                    <w:p w:rsidR="007D7D8F" w:rsidRDefault="007D7D8F" w:rsidP="007D7D8F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Cs w:val="28"/>
                        </w:rPr>
                      </w:pPr>
                    </w:p>
                    <w:p w:rsidR="007D7D8F" w:rsidRPr="00A967B9" w:rsidRDefault="00B96503" w:rsidP="007D7D8F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Cs w:val="28"/>
                        </w:rPr>
                        <w:t>特別養護老人ホーム○○では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Cs w:val="28"/>
                        </w:rPr>
                        <w:t>、技能実習〇人、特定技能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Cs w:val="28"/>
                        </w:rPr>
                        <w:t>〇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Cs w:val="28"/>
                        </w:rPr>
                        <w:t>人の外国人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Cs w:val="28"/>
                        </w:rPr>
                        <w:t>介護職員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Cs w:val="28"/>
                        </w:rPr>
                        <w:t>を受入れ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Cs w:val="28"/>
                        </w:rPr>
                        <w:t>ている。</w:t>
                      </w:r>
                      <w:r w:rsidR="00A967B9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Cs w:val="28"/>
                        </w:rPr>
                        <w:t>外国人介護人材の</w:t>
                      </w:r>
                      <w:r w:rsidR="00A967B9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Cs w:val="28"/>
                        </w:rPr>
                        <w:t>育成の為には、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Cs w:val="28"/>
                        </w:rPr>
                        <w:t>利用者</w:t>
                      </w:r>
                      <w:r w:rsidR="00A967B9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Cs w:val="28"/>
                        </w:rPr>
                        <w:t>や他の職員と</w:t>
                      </w:r>
                      <w:r w:rsidR="00A967B9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Cs w:val="28"/>
                        </w:rPr>
                        <w:t>円滑に</w:t>
                      </w:r>
                      <w:r w:rsidR="00A967B9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Cs w:val="28"/>
                        </w:rPr>
                        <w:t>コミュニケーション</w:t>
                      </w:r>
                      <w:r w:rsidR="00A967B9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Cs w:val="28"/>
                        </w:rPr>
                        <w:t>をとれる</w:t>
                      </w:r>
                      <w:r w:rsidR="00A967B9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Cs w:val="28"/>
                        </w:rPr>
                        <w:t>こと</w:t>
                      </w:r>
                      <w:r w:rsidR="00A967B9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Cs w:val="28"/>
                        </w:rPr>
                        <w:t>が</w:t>
                      </w:r>
                      <w:r w:rsidR="00A967B9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Cs w:val="28"/>
                        </w:rPr>
                        <w:t>不可欠であり、</w:t>
                      </w:r>
                      <w:r w:rsidR="00A967B9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Cs w:val="28"/>
                        </w:rPr>
                        <w:t>本取組</w:t>
                      </w:r>
                      <w:r w:rsidR="00A967B9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Cs w:val="28"/>
                        </w:rPr>
                        <w:t>によ</w:t>
                      </w:r>
                      <w:r w:rsidR="00A967B9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Cs w:val="28"/>
                        </w:rPr>
                        <w:t>って職員の定着</w:t>
                      </w:r>
                      <w:r w:rsidR="00A967B9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Cs w:val="28"/>
                        </w:rPr>
                        <w:t>に繋げ</w:t>
                      </w:r>
                      <w:r w:rsidR="00A967B9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Cs w:val="28"/>
                        </w:rPr>
                        <w:t>ていきたい</w:t>
                      </w:r>
                      <w:r w:rsidR="00A967B9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B0A1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BB4B4B" wp14:editId="13443319">
                <wp:simplePos x="0" y="0"/>
                <wp:positionH relativeFrom="margin">
                  <wp:align>left</wp:align>
                </wp:positionH>
                <wp:positionV relativeFrom="paragraph">
                  <wp:posOffset>85848</wp:posOffset>
                </wp:positionV>
                <wp:extent cx="2678430" cy="381000"/>
                <wp:effectExtent l="0" t="0" r="45720" b="19050"/>
                <wp:wrapNone/>
                <wp:docPr id="16" name="ホームベー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30" cy="3810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D8F" w:rsidRPr="005F5332" w:rsidRDefault="007D7D8F" w:rsidP="007D7D8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32"/>
                                <w:szCs w:val="24"/>
                              </w:rPr>
                            </w:pPr>
                            <w:r w:rsidRPr="005F533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取組の背景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B4B4B" id="_x0000_s1053" type="#_x0000_t15" style="position:absolute;left:0;text-align:left;margin-left:0;margin-top:6.75pt;width:210.9pt;height:30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" adj="20064" fillcolor="#5b9bd5 [3204]" strokecolor="#1f4d78 [1604]" strokeweight="1pt">
                <v:textbox>
                  <w:txbxContent>
                    <w:p w:rsidR="007D7D8F" w:rsidRPr="005F5332" w:rsidRDefault="007D7D8F" w:rsidP="007D7D8F">
                      <w:pPr>
                        <w:jc w:val="center"/>
                        <w:rPr>
                          <w:rFonts w:ascii="ＭＳ ゴシック" w:eastAsia="ＭＳ ゴシック" w:hAnsi="ＭＳ ゴシック"/>
                          <w:kern w:val="0"/>
                          <w:sz w:val="32"/>
                          <w:szCs w:val="24"/>
                        </w:rPr>
                      </w:pPr>
                      <w:r w:rsidRPr="005F533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取組の背景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7D8F" w:rsidRPr="00C47D5E" w:rsidRDefault="007D7D8F" w:rsidP="007D7D8F"/>
    <w:p w:rsidR="007D7D8F" w:rsidRPr="00C47D5E" w:rsidRDefault="007D7D8F" w:rsidP="007D7D8F"/>
    <w:p w:rsidR="007D7D8F" w:rsidRPr="00C47D5E" w:rsidRDefault="007D7D8F" w:rsidP="007D7D8F"/>
    <w:p w:rsidR="007D7D8F" w:rsidRPr="00C47D5E" w:rsidRDefault="0021045B" w:rsidP="007D7D8F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margin">
                  <wp:posOffset>5238750</wp:posOffset>
                </wp:positionH>
                <wp:positionV relativeFrom="paragraph">
                  <wp:posOffset>228600</wp:posOffset>
                </wp:positionV>
                <wp:extent cx="4404360" cy="1809750"/>
                <wp:effectExtent l="0" t="133350" r="15240" b="19050"/>
                <wp:wrapThrough wrapText="bothSides">
                  <wp:wrapPolygon edited="0">
                    <wp:start x="12519" y="-1592"/>
                    <wp:lineTo x="0" y="-1592"/>
                    <wp:lineTo x="0" y="17735"/>
                    <wp:lineTo x="93" y="20236"/>
                    <wp:lineTo x="747" y="21600"/>
                    <wp:lineTo x="841" y="21600"/>
                    <wp:lineTo x="20834" y="21600"/>
                    <wp:lineTo x="20927" y="21600"/>
                    <wp:lineTo x="21488" y="20236"/>
                    <wp:lineTo x="21581" y="17962"/>
                    <wp:lineTo x="21581" y="-1592"/>
                    <wp:lineTo x="13266" y="-1592"/>
                    <wp:lineTo x="12519" y="-1592"/>
                  </wp:wrapPolygon>
                </wp:wrapThrough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4360" cy="1809750"/>
                        </a:xfrm>
                        <a:prstGeom prst="wedgeRoundRectCallout">
                          <a:avLst>
                            <a:gd name="adj1" fmla="val 9095"/>
                            <a:gd name="adj2" fmla="val -5709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CE2" w:rsidRPr="0021045B" w:rsidRDefault="009A0CE2" w:rsidP="00D84C29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21045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・以下の（１）から（３）までの取組から、該当する項目を記載し、その項目別に内容を記載して下さい。</w:t>
                            </w:r>
                          </w:p>
                          <w:p w:rsidR="009A0CE2" w:rsidRPr="0021045B" w:rsidRDefault="009A0CE2" w:rsidP="00D84C29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21045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（１）外国人介護職員とのコミュニケーションを促進する取組</w:t>
                            </w:r>
                          </w:p>
                          <w:p w:rsidR="009A0CE2" w:rsidRPr="0021045B" w:rsidRDefault="009A0CE2" w:rsidP="00D84C29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21045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（２）外国人介護職員の介護福祉士の資格取得に必要な取組</w:t>
                            </w:r>
                          </w:p>
                          <w:p w:rsidR="009A0CE2" w:rsidRPr="0021045B" w:rsidRDefault="009A0CE2" w:rsidP="00D84C29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21045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（３）外国人介護職員の生活支援に必要な取組</w:t>
                            </w:r>
                          </w:p>
                          <w:p w:rsidR="009A0CE2" w:rsidRPr="0021045B" w:rsidRDefault="009A0CE2" w:rsidP="00D84C29">
                            <w:pPr>
                              <w:spacing w:line="240" w:lineRule="exact"/>
                              <w:ind w:left="180" w:hangingChars="100" w:hanging="18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21045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・別紙２「選定基準」の審査項目［手段の有効性］［実現可能性］［継続性］がわかるよう記載してください。</w:t>
                            </w:r>
                          </w:p>
                          <w:p w:rsidR="009A0CE2" w:rsidRPr="0021045B" w:rsidRDefault="009A0CE2" w:rsidP="00D84C29">
                            <w:pPr>
                              <w:spacing w:line="240" w:lineRule="exact"/>
                              <w:ind w:left="180" w:hangingChars="100" w:hanging="18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21045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・具</w:t>
                            </w:r>
                            <w:r w:rsidR="00157987" w:rsidRPr="0021045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体的に事業内容がわかるよう、実施期間、回数、場所、内容、参加対象</w:t>
                            </w:r>
                            <w:r w:rsidRPr="0021045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者・見込み人数等を記載してください。</w:t>
                            </w:r>
                            <w:r w:rsidR="0021045B" w:rsidRPr="0021045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（教材や多言語翻訳機を購入する場合は、購入物品をどのように活用するのかを、教育方法・頻度等を記載して下さい。）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54" type="#_x0000_t62" style="position:absolute;left:0;text-align:left;margin-left:412.5pt;margin-top:18pt;width:346.8pt;height:142.5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" adj="12765,-1532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9A0CE2" w:rsidRPr="0021045B" w:rsidRDefault="009A0CE2" w:rsidP="00D84C29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21045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・以下の（１）から（３）までの取組から、該当する項目を記載し、その項目別に内容を記載して下さい。</w:t>
                      </w:r>
                    </w:p>
                    <w:p w:rsidR="009A0CE2" w:rsidRPr="0021045B" w:rsidRDefault="009A0CE2" w:rsidP="00D84C29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21045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（１）外国人介護職員とのコミュニケーションを促進する取組</w:t>
                      </w:r>
                    </w:p>
                    <w:p w:rsidR="009A0CE2" w:rsidRPr="0021045B" w:rsidRDefault="009A0CE2" w:rsidP="00D84C29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21045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（２）外国人介護職員の介護福祉士の資格取得に必要な取組</w:t>
                      </w:r>
                    </w:p>
                    <w:p w:rsidR="009A0CE2" w:rsidRPr="0021045B" w:rsidRDefault="009A0CE2" w:rsidP="00D84C29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21045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（３）外国人介護職員の生活支援に必要な取組</w:t>
                      </w:r>
                    </w:p>
                    <w:p w:rsidR="009A0CE2" w:rsidRPr="0021045B" w:rsidRDefault="009A0CE2" w:rsidP="00D84C29">
                      <w:pPr>
                        <w:spacing w:line="240" w:lineRule="exact"/>
                        <w:ind w:left="180" w:hangingChars="100" w:hanging="18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21045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・別紙２「選定基準」の審査項目［手段の有効性］［実現可能性］［継続性］がわかるよう記載してください。</w:t>
                      </w:r>
                    </w:p>
                    <w:p w:rsidR="009A0CE2" w:rsidRPr="0021045B" w:rsidRDefault="009A0CE2" w:rsidP="00D84C29">
                      <w:pPr>
                        <w:spacing w:line="240" w:lineRule="exact"/>
                        <w:ind w:left="180" w:hangingChars="100" w:hanging="18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21045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・具</w:t>
                      </w:r>
                      <w:r w:rsidR="00157987" w:rsidRPr="0021045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体的に事業内容がわかるよう、実施期間、回数、場所、内容、参加対象</w:t>
                      </w:r>
                      <w:r w:rsidRPr="0021045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者・見込み人数等を記載してください。</w:t>
                      </w:r>
                      <w:r w:rsidR="0021045B" w:rsidRPr="0021045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（教材や多言語翻訳機を購入する場合は、購入物品をどのように活用するのかを、教育方法・頻度等を記載して下さい。）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7D7D8F" w:rsidRPr="00C47D5E" w:rsidRDefault="007D7D8F" w:rsidP="007D7D8F"/>
    <w:p w:rsidR="007D7D8F" w:rsidRPr="00C47D5E" w:rsidRDefault="007D7D8F" w:rsidP="007D7D8F"/>
    <w:p w:rsidR="007D7D8F" w:rsidRPr="00C47D5E" w:rsidRDefault="007D7D8F" w:rsidP="007D7D8F">
      <w:r w:rsidRPr="000B0A1C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466A698" wp14:editId="21121BF1">
                <wp:simplePos x="0" y="0"/>
                <wp:positionH relativeFrom="margin">
                  <wp:align>left</wp:align>
                </wp:positionH>
                <wp:positionV relativeFrom="paragraph">
                  <wp:posOffset>24319</wp:posOffset>
                </wp:positionV>
                <wp:extent cx="4993640" cy="3111919"/>
                <wp:effectExtent l="0" t="0" r="16510" b="12700"/>
                <wp:wrapNone/>
                <wp:docPr id="31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3640" cy="31119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6349" w:rsidRDefault="00D84C29" w:rsidP="00A6634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・</w:t>
                            </w:r>
                            <w:r w:rsidR="00A967B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日本語</w:t>
                            </w:r>
                            <w:r w:rsidR="00A967B9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能力試験</w:t>
                            </w:r>
                            <w:r w:rsidR="00A6634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N２取得者　</w:t>
                            </w:r>
                            <w:r w:rsidR="00A66349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　〇名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（前年度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実績〇名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）</w:t>
                            </w:r>
                          </w:p>
                          <w:p w:rsidR="00D84C29" w:rsidRDefault="00A66349" w:rsidP="00D84C29">
                            <w:pPr>
                              <w:pStyle w:val="Web"/>
                              <w:spacing w:before="0" w:beforeAutospacing="0" w:after="0" w:afterAutospacing="0"/>
                              <w:ind w:firstLineChars="800" w:firstLine="1920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N３取得者　　〇名</w:t>
                            </w:r>
                            <w:r w:rsidR="00D84C2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（前年度</w:t>
                            </w:r>
                            <w:r w:rsidR="00D84C29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実績〇名</w:t>
                            </w:r>
                            <w:r w:rsidR="00D84C2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）</w:t>
                            </w:r>
                          </w:p>
                          <w:p w:rsidR="00D84C29" w:rsidRDefault="00D84C29" w:rsidP="00D84C29">
                            <w:pPr>
                              <w:pStyle w:val="Web"/>
                              <w:spacing w:before="0" w:beforeAutospacing="0" w:after="0" w:afterAutospacing="0"/>
                              <w:ind w:firstLineChars="800" w:firstLine="1920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</w:p>
                          <w:p w:rsidR="00A66349" w:rsidRPr="00D84C29" w:rsidRDefault="00D84C29" w:rsidP="00D84C2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r w:rsidRPr="00D84C2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・外国人介護職員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の離職率　　 〇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％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（前年度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実績〇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％）</w:t>
                            </w:r>
                          </w:p>
                          <w:p w:rsidR="007D7D8F" w:rsidRPr="00157987" w:rsidRDefault="007D7D8F" w:rsidP="007D7D8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  <w:p w:rsidR="00CC4874" w:rsidRDefault="00CC4874" w:rsidP="007D7D8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  <w:p w:rsidR="00CC4874" w:rsidRDefault="00CC4874" w:rsidP="007D7D8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  <w:p w:rsidR="00CC4874" w:rsidRDefault="00CC4874" w:rsidP="007D7D8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  <w:p w:rsidR="00CC4874" w:rsidRPr="007D7D8F" w:rsidRDefault="00CC4874" w:rsidP="007D7D8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6A698" id="_x0000_s1055" style="position:absolute;left:0;text-align:left;margin-left:0;margin-top:1.9pt;width:393.2pt;height:245.05pt;z-index:-251614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" fillcolor="white [3212]" strokecolor="#1f4d78 [1604]" strokeweight="1pt">
                <v:textbox>
                  <w:txbxContent>
                    <w:p w:rsidR="00A66349" w:rsidRDefault="00D84C29" w:rsidP="00A66349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Cs w:val="28"/>
                        </w:rPr>
                        <w:t>・</w:t>
                      </w:r>
                      <w:r w:rsidR="00A967B9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Cs w:val="28"/>
                        </w:rPr>
                        <w:t>日本語</w:t>
                      </w:r>
                      <w:r w:rsidR="00A967B9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Cs w:val="28"/>
                        </w:rPr>
                        <w:t>能力試験</w:t>
                      </w:r>
                      <w:r w:rsidR="00A66349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Cs w:val="28"/>
                        </w:rPr>
                        <w:t xml:space="preserve">N２取得者　</w:t>
                      </w:r>
                      <w:r w:rsidR="00A66349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Cs w:val="28"/>
                        </w:rPr>
                        <w:t xml:space="preserve">　〇名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Cs w:val="28"/>
                        </w:rPr>
                        <w:t>（前年度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Cs w:val="28"/>
                        </w:rPr>
                        <w:t>実績〇名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Cs w:val="28"/>
                        </w:rPr>
                        <w:t>）</w:t>
                      </w:r>
                    </w:p>
                    <w:p w:rsidR="00D84C29" w:rsidRDefault="00A66349" w:rsidP="00D84C29">
                      <w:pPr>
                        <w:pStyle w:val="Web"/>
                        <w:spacing w:before="0" w:beforeAutospacing="0" w:after="0" w:afterAutospacing="0"/>
                        <w:ind w:firstLineChars="800" w:firstLine="1920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Cs w:val="28"/>
                        </w:rPr>
                        <w:t>N３取得者　　〇名</w:t>
                      </w:r>
                      <w:r w:rsidR="00D84C29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Cs w:val="28"/>
                        </w:rPr>
                        <w:t>（前年度</w:t>
                      </w:r>
                      <w:r w:rsidR="00D84C29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Cs w:val="28"/>
                        </w:rPr>
                        <w:t>実績〇名</w:t>
                      </w:r>
                      <w:r w:rsidR="00D84C29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Cs w:val="28"/>
                        </w:rPr>
                        <w:t>）</w:t>
                      </w:r>
                    </w:p>
                    <w:p w:rsidR="00D84C29" w:rsidRDefault="00D84C29" w:rsidP="00D84C29">
                      <w:pPr>
                        <w:pStyle w:val="Web"/>
                        <w:spacing w:before="0" w:beforeAutospacing="0" w:after="0" w:afterAutospacing="0"/>
                        <w:ind w:firstLineChars="800" w:firstLine="1920"/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Cs w:val="28"/>
                        </w:rPr>
                      </w:pPr>
                    </w:p>
                    <w:p w:rsidR="00A66349" w:rsidRPr="00D84C29" w:rsidRDefault="00D84C29" w:rsidP="00D84C29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Cs w:val="28"/>
                        </w:rPr>
                      </w:pPr>
                      <w:r w:rsidRPr="00D84C29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Cs w:val="28"/>
                        </w:rPr>
                        <w:t>・外国人介護職員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Cs w:val="28"/>
                        </w:rPr>
                        <w:t>の離職率　　 〇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Cs w:val="28"/>
                        </w:rPr>
                        <w:t>％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Cs w:val="28"/>
                        </w:rPr>
                        <w:t>（前年度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Cs w:val="28"/>
                        </w:rPr>
                        <w:t>実績〇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Cs w:val="28"/>
                        </w:rPr>
                        <w:t>％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Cs w:val="28"/>
                        </w:rPr>
                        <w:t>）</w:t>
                      </w:r>
                    </w:p>
                    <w:p w:rsidR="007D7D8F" w:rsidRPr="00157987" w:rsidRDefault="007D7D8F" w:rsidP="007D7D8F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</w:p>
                    <w:p w:rsidR="00CC4874" w:rsidRDefault="00CC4874" w:rsidP="007D7D8F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</w:p>
                    <w:p w:rsidR="00CC4874" w:rsidRDefault="00CC4874" w:rsidP="007D7D8F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</w:p>
                    <w:p w:rsidR="00CC4874" w:rsidRDefault="00CC4874" w:rsidP="007D7D8F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</w:p>
                    <w:p w:rsidR="00CC4874" w:rsidRPr="007D7D8F" w:rsidRDefault="00CC4874" w:rsidP="007D7D8F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D7D8F" w:rsidRPr="00C47D5E" w:rsidRDefault="007D7D8F" w:rsidP="007D7D8F"/>
    <w:p w:rsidR="007D7D8F" w:rsidRPr="00C47D5E" w:rsidRDefault="007D7D8F" w:rsidP="007D7D8F"/>
    <w:p w:rsidR="007D7D8F" w:rsidRPr="00C47D5E" w:rsidRDefault="007D7D8F" w:rsidP="007D7D8F"/>
    <w:p w:rsidR="007D7D8F" w:rsidRPr="00C47D5E" w:rsidRDefault="007D7D8F" w:rsidP="007D7D8F"/>
    <w:p w:rsidR="007D7D8F" w:rsidRPr="00C47D5E" w:rsidRDefault="007D7D8F" w:rsidP="007D7D8F"/>
    <w:p w:rsidR="007D7D8F" w:rsidRPr="00C47D5E" w:rsidRDefault="00CC06B0" w:rsidP="007D7D8F">
      <w:r w:rsidRPr="000B0A1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E6FB26" wp14:editId="233DDBFD">
                <wp:simplePos x="0" y="0"/>
                <wp:positionH relativeFrom="margin">
                  <wp:posOffset>5124203</wp:posOffset>
                </wp:positionH>
                <wp:positionV relativeFrom="paragraph">
                  <wp:posOffset>216725</wp:posOffset>
                </wp:positionV>
                <wp:extent cx="4667250" cy="1591293"/>
                <wp:effectExtent l="0" t="0" r="19050" b="28575"/>
                <wp:wrapNone/>
                <wp:docPr id="2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15912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D8F" w:rsidRPr="00DF1DAF" w:rsidRDefault="007D7D8F" w:rsidP="007D7D8F">
                            <w:pPr>
                              <w:widowControl/>
                              <w:jc w:val="left"/>
                              <w:rPr>
                                <w:rFonts w:ascii="Calibri" w:eastAsia="ＭＳ Ｐゴシック" w:hAnsi="ＭＳ Ｐゴシック" w:cs="+mn-cs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</w:p>
                          <w:p w:rsidR="00F4026A" w:rsidRPr="0040638E" w:rsidRDefault="00DF1DAF" w:rsidP="007D7D8F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40638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・日本語レベルの</w:t>
                            </w:r>
                            <w:r w:rsidRPr="0040638E"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Cs w:val="21"/>
                              </w:rPr>
                              <w:t>向上により、利用者や職員とのコミュニケーションが</w:t>
                            </w:r>
                            <w:r w:rsidRPr="0040638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スムーズに</w:t>
                            </w:r>
                            <w:r w:rsidRPr="0040638E"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Cs w:val="21"/>
                              </w:rPr>
                              <w:t>行うことができ</w:t>
                            </w:r>
                            <w:r w:rsidRPr="0040638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る</w:t>
                            </w:r>
                            <w:r w:rsidRPr="0040638E"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Cs w:val="21"/>
                              </w:rPr>
                              <w:t>ことによって、</w:t>
                            </w:r>
                            <w:r w:rsidRPr="0040638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資質</w:t>
                            </w:r>
                            <w:r w:rsidRPr="0040638E"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Cs w:val="21"/>
                              </w:rPr>
                              <w:t>向上</w:t>
                            </w:r>
                            <w:r w:rsidRPr="0040638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及び職場</w:t>
                            </w:r>
                            <w:r w:rsidRPr="0040638E"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Cs w:val="21"/>
                              </w:rPr>
                              <w:t>への</w:t>
                            </w:r>
                            <w:r w:rsidRPr="0040638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定着に</w:t>
                            </w:r>
                            <w:r w:rsidRPr="0040638E"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Cs w:val="21"/>
                              </w:rPr>
                              <w:t>繋げる事が期待できる。</w:t>
                            </w:r>
                          </w:p>
                          <w:p w:rsidR="007D7D8F" w:rsidRPr="0040638E" w:rsidRDefault="00D84C29" w:rsidP="00DF1DAF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40638E">
                              <w:rPr>
                                <w:rFonts w:ascii="Calibri" w:eastAsia="ＭＳ Ｐゴシック" w:hAnsi="ＭＳ Ｐゴシック" w:cs="+mn-cs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・指導職員</w:t>
                            </w:r>
                            <w:r w:rsidR="007D7D8F" w:rsidRPr="0040638E">
                              <w:rPr>
                                <w:rFonts w:ascii="Calibri" w:eastAsia="ＭＳ Ｐゴシック" w:hAnsi="ＭＳ Ｐゴシック" w:cs="+mn-cs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の</w:t>
                            </w:r>
                            <w:r w:rsidRPr="0040638E">
                              <w:rPr>
                                <w:rFonts w:ascii="Calibri" w:eastAsia="ＭＳ Ｐゴシック" w:hAnsi="ＭＳ Ｐゴシック" w:cs="+mn-cs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外国人への理解も深まり</w:t>
                            </w:r>
                            <w:r w:rsidRPr="0040638E">
                              <w:rPr>
                                <w:rFonts w:ascii="Calibri" w:eastAsia="ＭＳ Ｐゴシック" w:hAnsi="ＭＳ Ｐゴシック" w:cs="+mn-cs"/>
                                <w:color w:val="000000" w:themeColor="text1"/>
                                <w:kern w:val="24"/>
                                <w:szCs w:val="21"/>
                              </w:rPr>
                              <w:t>、教育</w:t>
                            </w:r>
                            <w:r w:rsidRPr="0040638E">
                              <w:rPr>
                                <w:rFonts w:ascii="Calibri" w:eastAsia="ＭＳ Ｐゴシック" w:hAnsi="ＭＳ Ｐゴシック" w:cs="+mn-cs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時における</w:t>
                            </w:r>
                            <w:r w:rsidRPr="0040638E">
                              <w:rPr>
                                <w:rFonts w:ascii="Calibri" w:eastAsia="ＭＳ Ｐゴシック" w:hAnsi="ＭＳ Ｐゴシック" w:cs="+mn-cs"/>
                                <w:color w:val="000000" w:themeColor="text1"/>
                                <w:kern w:val="24"/>
                                <w:szCs w:val="21"/>
                              </w:rPr>
                              <w:t>ポイント</w:t>
                            </w:r>
                            <w:r w:rsidRPr="0040638E">
                              <w:rPr>
                                <w:rFonts w:ascii="Calibri" w:eastAsia="ＭＳ Ｐゴシック" w:hAnsi="ＭＳ Ｐゴシック" w:cs="+mn-cs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や</w:t>
                            </w:r>
                            <w:r w:rsidRPr="0040638E">
                              <w:rPr>
                                <w:rFonts w:ascii="Calibri" w:eastAsia="ＭＳ Ｐゴシック" w:hAnsi="ＭＳ Ｐゴシック" w:cs="+mn-cs"/>
                                <w:color w:val="000000" w:themeColor="text1"/>
                                <w:kern w:val="24"/>
                                <w:szCs w:val="21"/>
                              </w:rPr>
                              <w:t>注意点</w:t>
                            </w:r>
                            <w:r w:rsidRPr="0040638E">
                              <w:rPr>
                                <w:rFonts w:ascii="Calibri" w:eastAsia="ＭＳ Ｐゴシック" w:hAnsi="ＭＳ Ｐゴシック" w:cs="+mn-cs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を理解した</w:t>
                            </w:r>
                            <w:r w:rsidR="00DF1DAF" w:rsidRPr="0040638E">
                              <w:rPr>
                                <w:rFonts w:ascii="Calibri" w:eastAsia="ＭＳ Ｐゴシック" w:hAnsi="ＭＳ Ｐゴシック" w:cs="+mn-cs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上で</w:t>
                            </w:r>
                            <w:r w:rsidR="00DF1DAF" w:rsidRPr="0040638E">
                              <w:rPr>
                                <w:rFonts w:ascii="Calibri" w:eastAsia="ＭＳ Ｐゴシック" w:hAnsi="ＭＳ Ｐゴシック" w:cs="+mn-cs"/>
                                <w:color w:val="000000" w:themeColor="text1"/>
                                <w:kern w:val="24"/>
                                <w:szCs w:val="21"/>
                              </w:rPr>
                              <w:t>、適切な</w:t>
                            </w:r>
                            <w:r w:rsidR="00DF1DAF" w:rsidRPr="0040638E">
                              <w:rPr>
                                <w:rFonts w:ascii="Calibri" w:eastAsia="ＭＳ Ｐゴシック" w:hAnsi="ＭＳ Ｐゴシック" w:cs="+mn-cs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指導を</w:t>
                            </w:r>
                            <w:r w:rsidR="00DF1DAF" w:rsidRPr="0040638E">
                              <w:rPr>
                                <w:rFonts w:ascii="Calibri" w:eastAsia="ＭＳ Ｐゴシック" w:hAnsi="ＭＳ Ｐゴシック" w:cs="+mn-cs"/>
                                <w:color w:val="000000" w:themeColor="text1"/>
                                <w:kern w:val="24"/>
                                <w:szCs w:val="21"/>
                              </w:rPr>
                              <w:t>して</w:t>
                            </w:r>
                            <w:r w:rsidR="007D7D8F" w:rsidRPr="0040638E">
                              <w:rPr>
                                <w:rFonts w:ascii="Calibri" w:eastAsia="ＭＳ Ｐゴシック" w:hAnsi="ＭＳ Ｐゴシック" w:cs="+mn-cs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もらえることが期待できる。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6FB26" id="_x0000_s1056" style="position:absolute;left:0;text-align:left;margin-left:403.5pt;margin-top:17.05pt;width:367.5pt;height:125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" fillcolor="white [3212]" strokecolor="#1f4d78 [1604]" strokeweight="1pt">
                <v:textbox>
                  <w:txbxContent>
                    <w:p w:rsidR="007D7D8F" w:rsidRPr="00DF1DAF" w:rsidRDefault="007D7D8F" w:rsidP="007D7D8F">
                      <w:pPr>
                        <w:widowControl/>
                        <w:jc w:val="left"/>
                        <w:rPr>
                          <w:rFonts w:ascii="Calibri" w:eastAsia="ＭＳ Ｐゴシック" w:hAnsi="ＭＳ Ｐゴシック" w:cs="+mn-cs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</w:p>
                    <w:p w:rsidR="00F4026A" w:rsidRPr="0040638E" w:rsidRDefault="00DF1DAF" w:rsidP="007D7D8F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Cs w:val="21"/>
                        </w:rPr>
                      </w:pPr>
                      <w:r w:rsidRPr="0040638E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・日本語レベルの</w:t>
                      </w:r>
                      <w:r w:rsidRPr="0040638E"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Cs w:val="21"/>
                        </w:rPr>
                        <w:t>向上により、利用者や職員とのコミュニケーションが</w:t>
                      </w:r>
                      <w:r w:rsidRPr="0040638E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スムーズに</w:t>
                      </w:r>
                      <w:r w:rsidRPr="0040638E"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Cs w:val="21"/>
                        </w:rPr>
                        <w:t>行うことができ</w:t>
                      </w:r>
                      <w:r w:rsidRPr="0040638E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る</w:t>
                      </w:r>
                      <w:r w:rsidRPr="0040638E"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Cs w:val="21"/>
                        </w:rPr>
                        <w:t>ことによって、</w:t>
                      </w:r>
                      <w:r w:rsidRPr="0040638E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資質</w:t>
                      </w:r>
                      <w:r w:rsidRPr="0040638E"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Cs w:val="21"/>
                        </w:rPr>
                        <w:t>向上</w:t>
                      </w:r>
                      <w:r w:rsidRPr="0040638E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及び職場</w:t>
                      </w:r>
                      <w:r w:rsidRPr="0040638E"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Cs w:val="21"/>
                        </w:rPr>
                        <w:t>への</w:t>
                      </w:r>
                      <w:bookmarkStart w:id="1" w:name="_GoBack"/>
                      <w:bookmarkEnd w:id="1"/>
                      <w:r w:rsidRPr="0040638E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定着に</w:t>
                      </w:r>
                      <w:r w:rsidRPr="0040638E"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Cs w:val="21"/>
                        </w:rPr>
                        <w:t>繋げる事が期待できる。</w:t>
                      </w:r>
                    </w:p>
                    <w:p w:rsidR="007D7D8F" w:rsidRPr="0040638E" w:rsidRDefault="00D84C29" w:rsidP="00DF1DAF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Cs w:val="21"/>
                        </w:rPr>
                      </w:pPr>
                      <w:r w:rsidRPr="0040638E">
                        <w:rPr>
                          <w:rFonts w:ascii="Calibri" w:eastAsia="ＭＳ Ｐゴシック" w:hAnsi="ＭＳ Ｐゴシック" w:cs="+mn-cs" w:hint="eastAsia"/>
                          <w:color w:val="000000" w:themeColor="text1"/>
                          <w:kern w:val="24"/>
                          <w:szCs w:val="21"/>
                        </w:rPr>
                        <w:t>・指導職員</w:t>
                      </w:r>
                      <w:r w:rsidR="007D7D8F" w:rsidRPr="0040638E">
                        <w:rPr>
                          <w:rFonts w:ascii="Calibri" w:eastAsia="ＭＳ Ｐゴシック" w:hAnsi="ＭＳ Ｐゴシック" w:cs="+mn-cs" w:hint="eastAsia"/>
                          <w:color w:val="000000" w:themeColor="text1"/>
                          <w:kern w:val="24"/>
                          <w:szCs w:val="21"/>
                        </w:rPr>
                        <w:t>の</w:t>
                      </w:r>
                      <w:r w:rsidRPr="0040638E">
                        <w:rPr>
                          <w:rFonts w:ascii="Calibri" w:eastAsia="ＭＳ Ｐゴシック" w:hAnsi="ＭＳ Ｐゴシック" w:cs="+mn-cs" w:hint="eastAsia"/>
                          <w:color w:val="000000" w:themeColor="text1"/>
                          <w:kern w:val="24"/>
                          <w:szCs w:val="21"/>
                        </w:rPr>
                        <w:t>外国人への理解も深まり</w:t>
                      </w:r>
                      <w:r w:rsidRPr="0040638E">
                        <w:rPr>
                          <w:rFonts w:ascii="Calibri" w:eastAsia="ＭＳ Ｐゴシック" w:hAnsi="ＭＳ Ｐゴシック" w:cs="+mn-cs"/>
                          <w:color w:val="000000" w:themeColor="text1"/>
                          <w:kern w:val="24"/>
                          <w:szCs w:val="21"/>
                        </w:rPr>
                        <w:t>、教育</w:t>
                      </w:r>
                      <w:r w:rsidRPr="0040638E">
                        <w:rPr>
                          <w:rFonts w:ascii="Calibri" w:eastAsia="ＭＳ Ｐゴシック" w:hAnsi="ＭＳ Ｐゴシック" w:cs="+mn-cs" w:hint="eastAsia"/>
                          <w:color w:val="000000" w:themeColor="text1"/>
                          <w:kern w:val="24"/>
                          <w:szCs w:val="21"/>
                        </w:rPr>
                        <w:t>時における</w:t>
                      </w:r>
                      <w:r w:rsidRPr="0040638E">
                        <w:rPr>
                          <w:rFonts w:ascii="Calibri" w:eastAsia="ＭＳ Ｐゴシック" w:hAnsi="ＭＳ Ｐゴシック" w:cs="+mn-cs"/>
                          <w:color w:val="000000" w:themeColor="text1"/>
                          <w:kern w:val="24"/>
                          <w:szCs w:val="21"/>
                        </w:rPr>
                        <w:t>ポイント</w:t>
                      </w:r>
                      <w:r w:rsidRPr="0040638E">
                        <w:rPr>
                          <w:rFonts w:ascii="Calibri" w:eastAsia="ＭＳ Ｐゴシック" w:hAnsi="ＭＳ Ｐゴシック" w:cs="+mn-cs" w:hint="eastAsia"/>
                          <w:color w:val="000000" w:themeColor="text1"/>
                          <w:kern w:val="24"/>
                          <w:szCs w:val="21"/>
                        </w:rPr>
                        <w:t>や</w:t>
                      </w:r>
                      <w:r w:rsidRPr="0040638E">
                        <w:rPr>
                          <w:rFonts w:ascii="Calibri" w:eastAsia="ＭＳ Ｐゴシック" w:hAnsi="ＭＳ Ｐゴシック" w:cs="+mn-cs"/>
                          <w:color w:val="000000" w:themeColor="text1"/>
                          <w:kern w:val="24"/>
                          <w:szCs w:val="21"/>
                        </w:rPr>
                        <w:t>注意点</w:t>
                      </w:r>
                      <w:r w:rsidRPr="0040638E">
                        <w:rPr>
                          <w:rFonts w:ascii="Calibri" w:eastAsia="ＭＳ Ｐゴシック" w:hAnsi="ＭＳ Ｐゴシック" w:cs="+mn-cs" w:hint="eastAsia"/>
                          <w:color w:val="000000" w:themeColor="text1"/>
                          <w:kern w:val="24"/>
                          <w:szCs w:val="21"/>
                        </w:rPr>
                        <w:t>を理解した</w:t>
                      </w:r>
                      <w:r w:rsidR="00DF1DAF" w:rsidRPr="0040638E">
                        <w:rPr>
                          <w:rFonts w:ascii="Calibri" w:eastAsia="ＭＳ Ｐゴシック" w:hAnsi="ＭＳ Ｐゴシック" w:cs="+mn-cs" w:hint="eastAsia"/>
                          <w:color w:val="000000" w:themeColor="text1"/>
                          <w:kern w:val="24"/>
                          <w:szCs w:val="21"/>
                        </w:rPr>
                        <w:t>上で</w:t>
                      </w:r>
                      <w:r w:rsidR="00DF1DAF" w:rsidRPr="0040638E">
                        <w:rPr>
                          <w:rFonts w:ascii="Calibri" w:eastAsia="ＭＳ Ｐゴシック" w:hAnsi="ＭＳ Ｐゴシック" w:cs="+mn-cs"/>
                          <w:color w:val="000000" w:themeColor="text1"/>
                          <w:kern w:val="24"/>
                          <w:szCs w:val="21"/>
                        </w:rPr>
                        <w:t>、適切な</w:t>
                      </w:r>
                      <w:r w:rsidR="00DF1DAF" w:rsidRPr="0040638E">
                        <w:rPr>
                          <w:rFonts w:ascii="Calibri" w:eastAsia="ＭＳ Ｐゴシック" w:hAnsi="ＭＳ Ｐゴシック" w:cs="+mn-cs" w:hint="eastAsia"/>
                          <w:color w:val="000000" w:themeColor="text1"/>
                          <w:kern w:val="24"/>
                          <w:szCs w:val="21"/>
                        </w:rPr>
                        <w:t>指導を</w:t>
                      </w:r>
                      <w:r w:rsidR="00DF1DAF" w:rsidRPr="0040638E">
                        <w:rPr>
                          <w:rFonts w:ascii="Calibri" w:eastAsia="ＭＳ Ｐゴシック" w:hAnsi="ＭＳ Ｐゴシック" w:cs="+mn-cs"/>
                          <w:color w:val="000000" w:themeColor="text1"/>
                          <w:kern w:val="24"/>
                          <w:szCs w:val="21"/>
                        </w:rPr>
                        <w:t>して</w:t>
                      </w:r>
                      <w:r w:rsidR="007D7D8F" w:rsidRPr="0040638E">
                        <w:rPr>
                          <w:rFonts w:ascii="Calibri" w:eastAsia="ＭＳ Ｐゴシック" w:hAnsi="ＭＳ Ｐゴシック" w:cs="+mn-cs" w:hint="eastAsia"/>
                          <w:color w:val="000000" w:themeColor="text1"/>
                          <w:kern w:val="24"/>
                          <w:szCs w:val="21"/>
                        </w:rPr>
                        <w:t>もらえることが期待できる。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B0A1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3FC210" wp14:editId="4E04C843">
                <wp:simplePos x="0" y="0"/>
                <wp:positionH relativeFrom="column">
                  <wp:posOffset>5159829</wp:posOffset>
                </wp:positionH>
                <wp:positionV relativeFrom="paragraph">
                  <wp:posOffset>86096</wp:posOffset>
                </wp:positionV>
                <wp:extent cx="2440305" cy="361950"/>
                <wp:effectExtent l="0" t="0" r="36195" b="19050"/>
                <wp:wrapNone/>
                <wp:docPr id="20" name="ホームベー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305" cy="361950"/>
                        </a:xfrm>
                        <a:prstGeom prst="homePlate">
                          <a:avLst>
                            <a:gd name="adj" fmla="val 6312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D8F" w:rsidRPr="005F5332" w:rsidRDefault="007D7D8F" w:rsidP="007D7D8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事業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効果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FC210" id="_x0000_s1057" type="#_x0000_t15" style="position:absolute;left:0;text-align:left;margin-left:406.3pt;margin-top:6.8pt;width:192.1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" adj="19578" fillcolor="#5b9bd5 [3204]" strokecolor="#1f4d78 [1604]" strokeweight="1pt">
                <v:textbox>
                  <w:txbxContent>
                    <w:p w:rsidR="007D7D8F" w:rsidRPr="005F5332" w:rsidRDefault="007D7D8F" w:rsidP="007D7D8F">
                      <w:pPr>
                        <w:jc w:val="center"/>
                        <w:rPr>
                          <w:rFonts w:ascii="ＭＳ ゴシック" w:eastAsia="ＭＳ ゴシック" w:hAnsi="ＭＳ ゴシック"/>
                          <w:kern w:val="0"/>
                          <w:sz w:val="3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事業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効果</w:t>
                      </w:r>
                    </w:p>
                  </w:txbxContent>
                </v:textbox>
              </v:shape>
            </w:pict>
          </mc:Fallback>
        </mc:AlternateContent>
      </w:r>
    </w:p>
    <w:p w:rsidR="007D7D8F" w:rsidRPr="00C47D5E" w:rsidRDefault="00D84C29" w:rsidP="007D7D8F">
      <w:r w:rsidRPr="007D7D8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42D0EF" wp14:editId="469D3491">
                <wp:simplePos x="0" y="0"/>
                <wp:positionH relativeFrom="column">
                  <wp:posOffset>955864</wp:posOffset>
                </wp:positionH>
                <wp:positionV relativeFrom="paragraph">
                  <wp:posOffset>79111</wp:posOffset>
                </wp:positionV>
                <wp:extent cx="3913505" cy="1325781"/>
                <wp:effectExtent l="266700" t="57150" r="10795" b="27305"/>
                <wp:wrapNone/>
                <wp:docPr id="2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3505" cy="1325781"/>
                        </a:xfrm>
                        <a:prstGeom prst="wedgeRoundRectCallout">
                          <a:avLst>
                            <a:gd name="adj1" fmla="val -55977"/>
                            <a:gd name="adj2" fmla="val -51145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D8F" w:rsidRPr="0021045B" w:rsidRDefault="007D7D8F" w:rsidP="00D84C29">
                            <w:pPr>
                              <w:pStyle w:val="Web"/>
                              <w:spacing w:before="0" w:beforeAutospacing="0" w:after="0" w:afterAutospacing="0" w:line="220" w:lineRule="exact"/>
                            </w:pPr>
                            <w:r w:rsidRPr="0021045B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可能な限り数値目標を設定してください。</w:t>
                            </w:r>
                          </w:p>
                          <w:p w:rsidR="00CC4874" w:rsidRPr="0021045B" w:rsidRDefault="00CC4874" w:rsidP="00D84C29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1045B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（例）</w:t>
                            </w:r>
                          </w:p>
                          <w:p w:rsidR="007D7D8F" w:rsidRPr="0021045B" w:rsidRDefault="007D7D8F" w:rsidP="00D84C29">
                            <w:pPr>
                              <w:pStyle w:val="Web"/>
                              <w:spacing w:before="0" w:beforeAutospacing="0" w:after="0" w:afterAutospacing="0" w:line="220" w:lineRule="exact"/>
                            </w:pPr>
                            <w:r w:rsidRPr="0021045B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・</w:t>
                            </w:r>
                            <w:r w:rsidR="00A66349" w:rsidRPr="0021045B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外国人介護職員の年間受入</w:t>
                            </w:r>
                            <w:r w:rsidRPr="0021045B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人数　　　</w:t>
                            </w:r>
                            <w:r w:rsidR="00157987" w:rsidRPr="0021045B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84C29" w:rsidRPr="0021045B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1045B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名（</w:t>
                            </w:r>
                            <w:r w:rsidR="00A66349" w:rsidRPr="0021045B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前年度</w:t>
                            </w:r>
                            <w:r w:rsidRPr="0021045B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実績○名)</w:t>
                            </w:r>
                          </w:p>
                          <w:p w:rsidR="00CC4874" w:rsidRPr="0021045B" w:rsidRDefault="00CC4874" w:rsidP="00D84C29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1045B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・</w:t>
                            </w:r>
                            <w:r w:rsidRPr="0021045B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介護福祉士国家試験合格者数　　　　</w:t>
                            </w:r>
                            <w:r w:rsidR="00157987" w:rsidRPr="0021045B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84C29" w:rsidRPr="0021045B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1045B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名（前年度実績○名)</w:t>
                            </w:r>
                          </w:p>
                          <w:p w:rsidR="00CC4874" w:rsidRPr="0021045B" w:rsidRDefault="00CC4874" w:rsidP="00D84C29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1045B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・コミュニケーション</w:t>
                            </w:r>
                            <w:r w:rsidRPr="0021045B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に不安を感じる外国人</w:t>
                            </w:r>
                          </w:p>
                          <w:p w:rsidR="00B03135" w:rsidRPr="0021045B" w:rsidRDefault="00CC4874" w:rsidP="00D84C29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100" w:firstLine="180"/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1045B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介護職員の割合</w:t>
                            </w:r>
                            <w:r w:rsidR="00157987" w:rsidRPr="0021045B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（アンケートによる）</w:t>
                            </w:r>
                            <w:r w:rsidRPr="0021045B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84C29" w:rsidRPr="0021045B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1045B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％（前年度実績○％）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2D0EF" id="角丸四角形吹き出し 7" o:spid="_x0000_s1058" type="#_x0000_t62" style="position:absolute;left:0;text-align:left;margin-left:75.25pt;margin-top:6.25pt;width:308.15pt;height:10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" adj="-1291,-247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7D7D8F" w:rsidRPr="0021045B" w:rsidRDefault="007D7D8F" w:rsidP="00D84C29">
                      <w:pPr>
                        <w:pStyle w:val="Web"/>
                        <w:spacing w:before="0" w:beforeAutospacing="0" w:after="0" w:afterAutospacing="0" w:line="220" w:lineRule="exact"/>
                      </w:pPr>
                      <w:r w:rsidRPr="0021045B">
                        <w:rPr>
                          <w:rFonts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可能な限り数値目標を設定してください。</w:t>
                      </w:r>
                    </w:p>
                    <w:p w:rsidR="00CC4874" w:rsidRPr="0021045B" w:rsidRDefault="00CC4874" w:rsidP="00D84C29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21045B">
                        <w:rPr>
                          <w:rFonts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（例）</w:t>
                      </w:r>
                    </w:p>
                    <w:p w:rsidR="007D7D8F" w:rsidRPr="0021045B" w:rsidRDefault="007D7D8F" w:rsidP="00D84C29">
                      <w:pPr>
                        <w:pStyle w:val="Web"/>
                        <w:spacing w:before="0" w:beforeAutospacing="0" w:after="0" w:afterAutospacing="0" w:line="220" w:lineRule="exact"/>
                      </w:pPr>
                      <w:r w:rsidRPr="0021045B">
                        <w:rPr>
                          <w:rFonts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・</w:t>
                      </w:r>
                      <w:r w:rsidR="00A66349" w:rsidRPr="0021045B">
                        <w:rPr>
                          <w:rFonts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外国人介護職員の年間受入</w:t>
                      </w:r>
                      <w:r w:rsidRPr="0021045B">
                        <w:rPr>
                          <w:rFonts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人数　　　</w:t>
                      </w:r>
                      <w:r w:rsidR="00157987" w:rsidRPr="0021045B">
                        <w:rPr>
                          <w:rFonts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 w:rsidR="00D84C29" w:rsidRPr="0021045B">
                        <w:rPr>
                          <w:rFonts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 w:rsidRPr="0021045B">
                        <w:rPr>
                          <w:rFonts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名（</w:t>
                      </w:r>
                      <w:r w:rsidR="00A66349" w:rsidRPr="0021045B">
                        <w:rPr>
                          <w:rFonts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前年度</w:t>
                      </w:r>
                      <w:r w:rsidRPr="0021045B">
                        <w:rPr>
                          <w:rFonts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実績○名)</w:t>
                      </w:r>
                    </w:p>
                    <w:p w:rsidR="00CC4874" w:rsidRPr="0021045B" w:rsidRDefault="00CC4874" w:rsidP="00D84C29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21045B">
                        <w:rPr>
                          <w:rFonts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・</w:t>
                      </w:r>
                      <w:r w:rsidRPr="0021045B">
                        <w:rPr>
                          <w:rFonts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介護福祉士国家試験合格者数　　　　</w:t>
                      </w:r>
                      <w:r w:rsidR="00157987" w:rsidRPr="0021045B">
                        <w:rPr>
                          <w:rFonts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 w:rsidR="00D84C29" w:rsidRPr="0021045B">
                        <w:rPr>
                          <w:rFonts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 w:rsidRPr="0021045B">
                        <w:rPr>
                          <w:rFonts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名（前年度実績○名)</w:t>
                      </w:r>
                    </w:p>
                    <w:p w:rsidR="00CC4874" w:rsidRPr="0021045B" w:rsidRDefault="00CC4874" w:rsidP="00D84C29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21045B">
                        <w:rPr>
                          <w:rFonts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・コミュニケーション</w:t>
                      </w:r>
                      <w:r w:rsidRPr="0021045B">
                        <w:rPr>
                          <w:rFonts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に不安を感じる外国人</w:t>
                      </w:r>
                    </w:p>
                    <w:p w:rsidR="00B03135" w:rsidRPr="0021045B" w:rsidRDefault="00CC4874" w:rsidP="00D84C29">
                      <w:pPr>
                        <w:pStyle w:val="Web"/>
                        <w:spacing w:before="0" w:beforeAutospacing="0" w:after="0" w:afterAutospacing="0" w:line="220" w:lineRule="exact"/>
                        <w:ind w:firstLineChars="100" w:firstLine="180"/>
                        <w:rPr>
                          <w:rFonts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21045B">
                        <w:rPr>
                          <w:rFonts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介護職員の割合</w:t>
                      </w:r>
                      <w:r w:rsidR="00157987" w:rsidRPr="0021045B">
                        <w:rPr>
                          <w:rFonts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（アンケートによる）</w:t>
                      </w:r>
                      <w:r w:rsidRPr="0021045B">
                        <w:rPr>
                          <w:rFonts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 w:rsidR="00D84C29" w:rsidRPr="0021045B">
                        <w:rPr>
                          <w:rFonts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 w:rsidRPr="0021045B">
                        <w:rPr>
                          <w:rFonts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％（前年度実績○％）</w:t>
                      </w:r>
                    </w:p>
                  </w:txbxContent>
                </v:textbox>
              </v:shape>
            </w:pict>
          </mc:Fallback>
        </mc:AlternateContent>
      </w:r>
    </w:p>
    <w:p w:rsidR="007D7D8F" w:rsidRPr="00C47D5E" w:rsidRDefault="007D7D8F" w:rsidP="007D7D8F">
      <w:pPr>
        <w:ind w:right="840"/>
      </w:pPr>
    </w:p>
    <w:sectPr w:rsidR="007D7D8F" w:rsidRPr="00C47D5E" w:rsidSect="000B0A1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DFB" w:rsidRDefault="00114DFB" w:rsidP="00114DFB">
      <w:r>
        <w:separator/>
      </w:r>
    </w:p>
  </w:endnote>
  <w:endnote w:type="continuationSeparator" w:id="0">
    <w:p w:rsidR="00114DFB" w:rsidRDefault="00114DFB" w:rsidP="0011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DFB" w:rsidRDefault="00114DFB" w:rsidP="00114DFB">
      <w:r>
        <w:separator/>
      </w:r>
    </w:p>
  </w:footnote>
  <w:footnote w:type="continuationSeparator" w:id="0">
    <w:p w:rsidR="00114DFB" w:rsidRDefault="00114DFB" w:rsidP="00114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1C"/>
    <w:rsid w:val="000B0A1C"/>
    <w:rsid w:val="00114DFB"/>
    <w:rsid w:val="00157987"/>
    <w:rsid w:val="002023C9"/>
    <w:rsid w:val="0021045B"/>
    <w:rsid w:val="002F19E7"/>
    <w:rsid w:val="0040638E"/>
    <w:rsid w:val="004C73C0"/>
    <w:rsid w:val="00556A34"/>
    <w:rsid w:val="005F5332"/>
    <w:rsid w:val="006A3B10"/>
    <w:rsid w:val="007D7D8F"/>
    <w:rsid w:val="009A0CE2"/>
    <w:rsid w:val="00A66349"/>
    <w:rsid w:val="00A967B9"/>
    <w:rsid w:val="00B03135"/>
    <w:rsid w:val="00B36889"/>
    <w:rsid w:val="00B96503"/>
    <w:rsid w:val="00C47D5E"/>
    <w:rsid w:val="00CC06B0"/>
    <w:rsid w:val="00CC4874"/>
    <w:rsid w:val="00CC4B1C"/>
    <w:rsid w:val="00D84C29"/>
    <w:rsid w:val="00DF1DAF"/>
    <w:rsid w:val="00DF3C7A"/>
    <w:rsid w:val="00F4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1639E0-5788-4D5D-A610-CCD4FCD1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D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B0A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7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7D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4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4DFB"/>
  </w:style>
  <w:style w:type="paragraph" w:styleId="a7">
    <w:name w:val="footer"/>
    <w:basedOn w:val="a"/>
    <w:link w:val="a8"/>
    <w:uiPriority w:val="99"/>
    <w:unhideWhenUsed/>
    <w:rsid w:val="00114D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4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8</cp:revision>
  <cp:lastPrinted>2020-03-06T00:50:00Z</cp:lastPrinted>
  <dcterms:created xsi:type="dcterms:W3CDTF">2020-01-15T23:29:00Z</dcterms:created>
  <dcterms:modified xsi:type="dcterms:W3CDTF">2021-11-01T02:26:00Z</dcterms:modified>
</cp:coreProperties>
</file>